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EBF8B" w14:textId="77777777" w:rsidR="00BB43AC" w:rsidRDefault="00BB43AC" w:rsidP="00BB43AC">
      <w:pPr>
        <w:jc w:val="center"/>
        <w:rPr>
          <w:rFonts w:ascii="Nirmala UI" w:hAnsi="Nirmala UI" w:cs="Nirmala UI"/>
          <w:b/>
          <w:bCs/>
          <w:sz w:val="48"/>
          <w:szCs w:val="48"/>
          <w:cs/>
          <w:lang w:bidi="ta-IN"/>
        </w:rPr>
      </w:pPr>
    </w:p>
    <w:p w14:paraId="6791277D" w14:textId="64FDBDFF" w:rsidR="00BB43AC" w:rsidRDefault="00BB43AC" w:rsidP="00BB43AC">
      <w:pPr>
        <w:jc w:val="center"/>
        <w:rPr>
          <w:rFonts w:ascii="Nirmala UI" w:hAnsi="Nirmala UI" w:cs="Nirmala UI"/>
          <w:b/>
          <w:bCs/>
          <w:sz w:val="48"/>
          <w:szCs w:val="48"/>
          <w:cs/>
          <w:lang w:bidi="ta-IN"/>
        </w:rPr>
      </w:pPr>
      <w:r w:rsidRPr="00BB43AC">
        <w:rPr>
          <w:rFonts w:ascii="Nirmala UI" w:hAnsi="Nirmala UI" w:cs="Nirmala UI"/>
          <w:b/>
          <w:bCs/>
          <w:sz w:val="48"/>
          <w:szCs w:val="48"/>
          <w:cs/>
          <w:lang w:bidi="ta-IN"/>
        </w:rPr>
        <w:t>தேவனுடைய</w:t>
      </w:r>
      <w:r w:rsidRPr="00BB43AC">
        <w:rPr>
          <w:rFonts w:ascii="Nirmala UI" w:hAnsi="Nirmala UI" w:cs="Nirmala UI"/>
          <w:b/>
          <w:bCs/>
          <w:sz w:val="48"/>
          <w:szCs w:val="48"/>
        </w:rPr>
        <w:t xml:space="preserve"> </w:t>
      </w:r>
      <w:r w:rsidRPr="00BB43AC">
        <w:rPr>
          <w:rFonts w:ascii="Nirmala UI" w:hAnsi="Nirmala UI" w:cs="Nirmala UI"/>
          <w:b/>
          <w:bCs/>
          <w:sz w:val="48"/>
          <w:szCs w:val="48"/>
          <w:cs/>
          <w:lang w:bidi="ta-IN"/>
        </w:rPr>
        <w:t>கண்</w:t>
      </w:r>
    </w:p>
    <w:p w14:paraId="7100C0E1" w14:textId="77777777" w:rsidR="00BB43AC" w:rsidRDefault="00BB43AC" w:rsidP="00BB43AC">
      <w:pPr>
        <w:jc w:val="center"/>
        <w:rPr>
          <w:rFonts w:ascii="Nirmala UI" w:hAnsi="Nirmala UI" w:cs="Nirmala UI"/>
          <w:b/>
          <w:bCs/>
          <w:sz w:val="48"/>
          <w:szCs w:val="48"/>
          <w:cs/>
          <w:lang w:bidi="ta-IN"/>
        </w:rPr>
      </w:pPr>
    </w:p>
    <w:p w14:paraId="0376BCFA" w14:textId="77777777" w:rsidR="00BB43AC" w:rsidRDefault="00BB43AC" w:rsidP="00BB43AC">
      <w:pPr>
        <w:rPr>
          <w:rFonts w:ascii="Nirmala UI" w:hAnsi="Nirmala UI" w:cs="Nirmala UI"/>
          <w:b/>
          <w:bCs/>
          <w:sz w:val="48"/>
          <w:szCs w:val="48"/>
          <w:cs/>
          <w:lang w:bidi="ta-IN"/>
        </w:rPr>
      </w:pPr>
    </w:p>
    <w:p w14:paraId="10DE5274" w14:textId="77777777" w:rsidR="00BB43AC" w:rsidRPr="00BB43AC" w:rsidRDefault="00BB43AC" w:rsidP="00BB43AC">
      <w:pPr>
        <w:jc w:val="center"/>
        <w:rPr>
          <w:rFonts w:ascii="Nirmala UI" w:hAnsi="Nirmala UI" w:cs="Nirmala UI" w:hint="cs"/>
          <w:b/>
          <w:bCs/>
          <w:sz w:val="48"/>
          <w:szCs w:val="48"/>
        </w:rPr>
      </w:pPr>
    </w:p>
    <w:p w14:paraId="46A4D561" w14:textId="77777777" w:rsidR="00BB43AC" w:rsidRDefault="00BB43AC" w:rsidP="00BB43AC">
      <w:pPr>
        <w:jc w:val="center"/>
        <w:rPr>
          <w:rFonts w:ascii="Arial Black" w:hAnsi="Arial Black" w:cs="Nirmala UI"/>
          <w:sz w:val="36"/>
          <w:szCs w:val="36"/>
          <w:lang w:val="en-IN" w:eastAsia="en-IN"/>
        </w:rPr>
      </w:pPr>
      <w:r w:rsidRPr="00BB43AC">
        <w:rPr>
          <w:rFonts w:ascii="Arial Black" w:hAnsi="Arial Black" w:cs="Nirmala UI"/>
          <w:sz w:val="36"/>
          <w:szCs w:val="36"/>
          <w:lang w:val="en-IN" w:eastAsia="en-IN"/>
        </w:rPr>
        <w:t xml:space="preserve">GOD'S EYE </w:t>
      </w:r>
    </w:p>
    <w:p w14:paraId="7A964A16" w14:textId="77777777" w:rsidR="00BB43AC" w:rsidRDefault="00BB43AC" w:rsidP="00BB43AC">
      <w:pPr>
        <w:jc w:val="center"/>
        <w:rPr>
          <w:rFonts w:ascii="Arial Black" w:hAnsi="Arial Black" w:cs="Nirmala UI"/>
          <w:sz w:val="36"/>
          <w:szCs w:val="36"/>
          <w:lang w:val="en-IN" w:eastAsia="en-IN"/>
        </w:rPr>
      </w:pPr>
    </w:p>
    <w:p w14:paraId="275517D8" w14:textId="77777777" w:rsidR="00BB43AC" w:rsidRDefault="00BB43AC" w:rsidP="00BB43AC">
      <w:pPr>
        <w:rPr>
          <w:rFonts w:ascii="Arial Black" w:hAnsi="Arial Black" w:cs="Nirmala UI"/>
          <w:sz w:val="36"/>
          <w:szCs w:val="36"/>
          <w:lang w:val="en-IN" w:eastAsia="en-IN"/>
        </w:rPr>
      </w:pPr>
    </w:p>
    <w:p w14:paraId="08368DB6" w14:textId="77777777" w:rsidR="00BB43AC" w:rsidRPr="00BB43AC" w:rsidRDefault="00BB43AC" w:rsidP="00BB43AC">
      <w:pPr>
        <w:jc w:val="center"/>
        <w:rPr>
          <w:rFonts w:ascii="Arial Black" w:hAnsi="Arial Black" w:cs="Nirmala UI"/>
          <w:sz w:val="36"/>
          <w:szCs w:val="36"/>
          <w:lang w:val="en-IN" w:eastAsia="en-IN"/>
        </w:rPr>
      </w:pPr>
    </w:p>
    <w:p w14:paraId="3C9AC474" w14:textId="77777777" w:rsidR="00BB43AC" w:rsidRPr="00BB43AC" w:rsidRDefault="00BB43AC" w:rsidP="00BB43AC">
      <w:pPr>
        <w:jc w:val="center"/>
        <w:rPr>
          <w:rFonts w:ascii="Arial Black" w:hAnsi="Arial Black" w:cs="Nirmala UI"/>
          <w:sz w:val="40"/>
          <w:szCs w:val="40"/>
        </w:rPr>
      </w:pPr>
      <w:r w:rsidRPr="00BB43AC">
        <w:rPr>
          <w:rFonts w:ascii="Arial Black" w:hAnsi="Arial Black" w:cs="Nirmala UI"/>
          <w:sz w:val="40"/>
          <w:szCs w:val="40"/>
          <w:lang w:val="en-IN" w:eastAsia="en-IN"/>
        </w:rPr>
        <w:t>58-02-25</w:t>
      </w:r>
    </w:p>
    <w:p w14:paraId="770F6E50" w14:textId="77777777" w:rsidR="00BB43AC" w:rsidRDefault="00BB43AC" w:rsidP="00BB43AC">
      <w:pPr>
        <w:jc w:val="center"/>
        <w:rPr>
          <w:rFonts w:ascii="Nirmala UI" w:hAnsi="Nirmala UI" w:cs="Nirmala UI"/>
          <w:b/>
          <w:bCs/>
          <w:sz w:val="48"/>
          <w:szCs w:val="48"/>
          <w:lang w:bidi="ta-IN"/>
        </w:rPr>
      </w:pPr>
    </w:p>
    <w:p w14:paraId="7F8C6FD7" w14:textId="77777777" w:rsidR="00BB43AC" w:rsidRDefault="00BB43AC" w:rsidP="00BB43AC">
      <w:pPr>
        <w:jc w:val="center"/>
        <w:rPr>
          <w:rFonts w:ascii="Nirmala UI" w:hAnsi="Nirmala UI" w:cs="Nirmala UI"/>
          <w:b/>
          <w:bCs/>
          <w:sz w:val="48"/>
          <w:szCs w:val="48"/>
          <w:lang w:bidi="ta-IN"/>
        </w:rPr>
      </w:pPr>
    </w:p>
    <w:p w14:paraId="5750CD52" w14:textId="77777777" w:rsidR="00BB43AC" w:rsidRDefault="00BB43AC" w:rsidP="00BB43AC">
      <w:pPr>
        <w:jc w:val="center"/>
        <w:rPr>
          <w:rFonts w:ascii="Nirmala UI" w:hAnsi="Nirmala UI" w:cs="Nirmala UI"/>
          <w:b/>
          <w:bCs/>
          <w:sz w:val="48"/>
          <w:szCs w:val="48"/>
          <w:lang w:bidi="ta-IN"/>
        </w:rPr>
      </w:pPr>
    </w:p>
    <w:p w14:paraId="59F75EFE" w14:textId="77777777" w:rsidR="00BB43AC" w:rsidRDefault="00BB43AC" w:rsidP="00BB43AC">
      <w:pPr>
        <w:jc w:val="center"/>
        <w:rPr>
          <w:rFonts w:ascii="Nirmala UI" w:hAnsi="Nirmala UI" w:cs="Nirmala UI"/>
          <w:b/>
          <w:bCs/>
          <w:sz w:val="48"/>
          <w:szCs w:val="48"/>
          <w:cs/>
          <w:lang w:bidi="ta-IN"/>
        </w:rPr>
      </w:pPr>
    </w:p>
    <w:p w14:paraId="04675609" w14:textId="5233D269" w:rsidR="00BB43AC" w:rsidRPr="00BB43AC" w:rsidRDefault="00BB43AC" w:rsidP="00BB43AC">
      <w:pPr>
        <w:jc w:val="center"/>
        <w:rPr>
          <w:rFonts w:ascii="Nirmala UI" w:hAnsi="Nirmala UI" w:cs="Nirmala UI"/>
          <w:b/>
          <w:bCs/>
          <w:sz w:val="36"/>
          <w:szCs w:val="36"/>
          <w:cs/>
          <w:lang w:bidi="ta-IN"/>
        </w:rPr>
      </w:pPr>
      <w:proofErr w:type="spellStart"/>
      <w:r w:rsidRPr="00BB43AC">
        <w:rPr>
          <w:rFonts w:ascii="Nirmala UI" w:hAnsi="Nirmala UI" w:cs="Nirmala UI"/>
          <w:b/>
          <w:bCs/>
          <w:sz w:val="36"/>
          <w:szCs w:val="36"/>
          <w:lang w:bidi="ta-IN"/>
        </w:rPr>
        <w:t>வில்லியம்</w:t>
      </w:r>
      <w:proofErr w:type="spellEnd"/>
      <w:r w:rsidRPr="00BB43AC">
        <w:rPr>
          <w:rFonts w:ascii="Nirmala UI" w:hAnsi="Nirmala UI" w:cs="Nirmala UI"/>
          <w:b/>
          <w:bCs/>
          <w:sz w:val="36"/>
          <w:szCs w:val="36"/>
          <w:lang w:bidi="ta-IN"/>
        </w:rPr>
        <w:t xml:space="preserve"> </w:t>
      </w:r>
      <w:proofErr w:type="spellStart"/>
      <w:r w:rsidRPr="00BB43AC">
        <w:rPr>
          <w:rFonts w:ascii="Nirmala UI" w:hAnsi="Nirmala UI" w:cs="Nirmala UI"/>
          <w:b/>
          <w:bCs/>
          <w:sz w:val="36"/>
          <w:szCs w:val="36"/>
          <w:lang w:bidi="ta-IN"/>
        </w:rPr>
        <w:t>மரியன்</w:t>
      </w:r>
      <w:proofErr w:type="spellEnd"/>
      <w:r w:rsidRPr="00BB43AC">
        <w:rPr>
          <w:rFonts w:ascii="Nirmala UI" w:hAnsi="Nirmala UI" w:cs="Nirmala UI"/>
          <w:b/>
          <w:bCs/>
          <w:sz w:val="36"/>
          <w:szCs w:val="36"/>
          <w:lang w:bidi="ta-IN"/>
        </w:rPr>
        <w:t xml:space="preserve"> </w:t>
      </w:r>
      <w:proofErr w:type="spellStart"/>
      <w:r w:rsidRPr="00BB43AC">
        <w:rPr>
          <w:rFonts w:ascii="Nirmala UI" w:hAnsi="Nirmala UI" w:cs="Nirmala UI"/>
          <w:b/>
          <w:bCs/>
          <w:sz w:val="36"/>
          <w:szCs w:val="36"/>
          <w:lang w:bidi="ta-IN"/>
        </w:rPr>
        <w:t>பிரன்ஹாம்</w:t>
      </w:r>
      <w:proofErr w:type="spellEnd"/>
    </w:p>
    <w:p w14:paraId="50C9B3A6" w14:textId="77777777" w:rsidR="00BB43AC" w:rsidRDefault="00BB43AC" w:rsidP="00BB43AC">
      <w:pPr>
        <w:jc w:val="center"/>
        <w:rPr>
          <w:rFonts w:ascii="Nirmala UI" w:hAnsi="Nirmala UI" w:cs="Nirmala UI"/>
          <w:b/>
          <w:bCs/>
          <w:sz w:val="48"/>
          <w:szCs w:val="48"/>
          <w:cs/>
          <w:lang w:bidi="ta-IN"/>
        </w:rPr>
      </w:pPr>
    </w:p>
    <w:p w14:paraId="717D939C" w14:textId="33722104" w:rsidR="00BB43AC" w:rsidRDefault="00BB43AC" w:rsidP="00BB43AC">
      <w:pPr>
        <w:jc w:val="center"/>
        <w:rPr>
          <w:rFonts w:ascii="Nirmala UI" w:hAnsi="Nirmala UI" w:cs="Nirmala UI" w:hint="cs"/>
          <w:b/>
          <w:bCs/>
          <w:sz w:val="48"/>
          <w:szCs w:val="48"/>
          <w:cs/>
          <w:lang w:bidi="ta-IN"/>
        </w:rPr>
      </w:pPr>
      <w:r>
        <w:rPr>
          <w:rFonts w:ascii="Nirmala UI" w:hAnsi="Nirmala UI" w:cs="Nirmala UI" w:hint="cs"/>
          <w:b/>
          <w:bCs/>
          <w:noProof/>
          <w:sz w:val="48"/>
          <w:szCs w:val="48"/>
          <w:lang w:val="ta-IN" w:bidi="ta-IN"/>
        </w:rPr>
        <w:lastRenderedPageBreak/>
        <w:pict w14:anchorId="3C695338">
          <v:rect id="_x0000_s1026" style="position:absolute;left:0;text-align:left;margin-left:428.25pt;margin-top:-44.25pt;width:33pt;height:36pt;z-index:251658240" stroked="f"/>
        </w:pict>
      </w:r>
    </w:p>
    <w:p w14:paraId="0BAF9074" w14:textId="63E22E19" w:rsidR="0020737C" w:rsidRPr="00BB43AC" w:rsidRDefault="0020737C" w:rsidP="00BB43AC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 w:rsidRPr="00BB43AC">
        <w:rPr>
          <w:rFonts w:ascii="Nirmala UI" w:hAnsi="Nirmala UI" w:cs="Nirmala UI"/>
          <w:b/>
          <w:bCs/>
          <w:sz w:val="48"/>
          <w:szCs w:val="48"/>
          <w:cs/>
          <w:lang w:bidi="ta-IN"/>
        </w:rPr>
        <w:t>தேவனுடைய</w:t>
      </w:r>
      <w:r w:rsidRPr="00BB43AC">
        <w:rPr>
          <w:rFonts w:ascii="Nirmala UI" w:hAnsi="Nirmala UI" w:cs="Nirmala UI"/>
          <w:b/>
          <w:bCs/>
          <w:sz w:val="48"/>
          <w:szCs w:val="48"/>
        </w:rPr>
        <w:t xml:space="preserve"> </w:t>
      </w:r>
      <w:r w:rsidRPr="00BB43AC">
        <w:rPr>
          <w:rFonts w:ascii="Nirmala UI" w:hAnsi="Nirmala UI" w:cs="Nirmala UI"/>
          <w:b/>
          <w:bCs/>
          <w:sz w:val="48"/>
          <w:szCs w:val="48"/>
          <w:cs/>
          <w:lang w:bidi="ta-IN"/>
        </w:rPr>
        <w:t>கண்</w:t>
      </w:r>
    </w:p>
    <w:p w14:paraId="69455FD8" w14:textId="77777777" w:rsidR="00027143" w:rsidRPr="00BB43AC" w:rsidRDefault="0012429B" w:rsidP="00BB43AC">
      <w:pPr>
        <w:jc w:val="center"/>
        <w:rPr>
          <w:rFonts w:ascii="Arial Black" w:hAnsi="Arial Black" w:cs="Nirmala UI"/>
          <w:sz w:val="36"/>
          <w:szCs w:val="36"/>
          <w:lang w:val="en-IN" w:eastAsia="en-IN"/>
        </w:rPr>
      </w:pPr>
      <w:r w:rsidRPr="00BB43AC">
        <w:rPr>
          <w:rFonts w:ascii="Arial Black" w:hAnsi="Arial Black" w:cs="Nirmala UI"/>
          <w:sz w:val="36"/>
          <w:szCs w:val="36"/>
          <w:lang w:val="en-IN" w:eastAsia="en-IN"/>
        </w:rPr>
        <w:t>GOD'S EYE</w:t>
      </w:r>
      <w:r w:rsidR="00027143" w:rsidRPr="00BB43AC">
        <w:rPr>
          <w:rFonts w:ascii="Arial Black" w:hAnsi="Arial Black" w:cs="Nirmala UI"/>
          <w:sz w:val="36"/>
          <w:szCs w:val="36"/>
          <w:lang w:val="en-IN" w:eastAsia="en-IN"/>
        </w:rPr>
        <w:t xml:space="preserve"> </w:t>
      </w:r>
    </w:p>
    <w:p w14:paraId="257ADA08" w14:textId="77777777" w:rsidR="0020737C" w:rsidRPr="00BB43AC" w:rsidRDefault="00027143" w:rsidP="00BB43AC">
      <w:pPr>
        <w:jc w:val="center"/>
        <w:rPr>
          <w:rFonts w:ascii="Arial Black" w:hAnsi="Arial Black" w:cs="Nirmala UI"/>
          <w:sz w:val="40"/>
          <w:szCs w:val="40"/>
        </w:rPr>
      </w:pPr>
      <w:r w:rsidRPr="00BB43AC">
        <w:rPr>
          <w:rFonts w:ascii="Arial Black" w:hAnsi="Arial Black" w:cs="Nirmala UI"/>
          <w:sz w:val="40"/>
          <w:szCs w:val="40"/>
          <w:lang w:val="en-IN" w:eastAsia="en-IN"/>
        </w:rPr>
        <w:t>58-02-25</w:t>
      </w:r>
    </w:p>
    <w:p w14:paraId="750B2258" w14:textId="77777777" w:rsidR="0020737C" w:rsidRPr="00BB43AC" w:rsidRDefault="0020737C" w:rsidP="00BB43AC">
      <w:pPr>
        <w:jc w:val="center"/>
        <w:rPr>
          <w:rFonts w:ascii="Nirmala UI" w:hAnsi="Nirmala UI" w:cs="Nirmala UI"/>
          <w:b/>
          <w:sz w:val="25"/>
          <w:szCs w:val="25"/>
        </w:rPr>
      </w:pP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சாட்டனூகா</w:t>
      </w:r>
      <w:r w:rsidRPr="00BB43AC">
        <w:rPr>
          <w:rFonts w:ascii="Nirmala UI" w:hAnsi="Nirmala UI" w:cs="Nirmala UI"/>
          <w:b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டென்னஸி</w:t>
      </w:r>
      <w:r w:rsidRPr="00BB43AC">
        <w:rPr>
          <w:rFonts w:ascii="Nirmala UI" w:hAnsi="Nirmala UI" w:cs="Nirmala UI"/>
          <w:b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அமெரிக்கா</w:t>
      </w:r>
    </w:p>
    <w:p w14:paraId="47318813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</w:p>
    <w:p w14:paraId="523E0F5A" w14:textId="77777777" w:rsidR="0020737C" w:rsidRPr="00BB43AC" w:rsidRDefault="008B02DF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1. </w:t>
      </w:r>
      <w:r w:rsidR="0020737C"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="0020737C" w:rsidRPr="00BB43AC">
        <w:rPr>
          <w:rFonts w:ascii="Nirmala UI" w:hAnsi="Nirmala UI" w:cs="Nirmala UI"/>
          <w:sz w:val="25"/>
          <w:szCs w:val="25"/>
        </w:rPr>
        <w:t xml:space="preserve">, </w:t>
      </w:r>
      <w:r w:rsidR="0020737C" w:rsidRPr="00BB43AC">
        <w:rPr>
          <w:rFonts w:ascii="Nirmala UI" w:hAnsi="Nirmala UI" w:cs="Nirmala UI"/>
          <w:sz w:val="25"/>
          <w:szCs w:val="25"/>
          <w:cs/>
          <w:lang w:bidi="ta-IN"/>
        </w:rPr>
        <w:t>சபையோர்</w:t>
      </w:r>
      <w:r w:rsidR="0020737C" w:rsidRPr="00BB43AC">
        <w:rPr>
          <w:rFonts w:ascii="Nirmala UI" w:hAnsi="Nirmala UI" w:cs="Nirmala UI"/>
          <w:sz w:val="25"/>
          <w:szCs w:val="25"/>
        </w:rPr>
        <w:t xml:space="preserve"> </w:t>
      </w:r>
      <w:r w:rsidR="0020737C" w:rsidRPr="00BB43AC">
        <w:rPr>
          <w:rFonts w:ascii="Nirmala UI" w:hAnsi="Nirmala UI" w:cs="Nirmala UI"/>
          <w:sz w:val="25"/>
          <w:szCs w:val="25"/>
          <w:cs/>
          <w:lang w:bidi="ta-IN"/>
        </w:rPr>
        <w:t>எல்லாருக்கும்</w:t>
      </w:r>
      <w:r w:rsidR="0020737C" w:rsidRPr="00BB43AC">
        <w:rPr>
          <w:rFonts w:ascii="Nirmala UI" w:hAnsi="Nirmala UI" w:cs="Nirmala UI"/>
          <w:sz w:val="25"/>
          <w:szCs w:val="25"/>
        </w:rPr>
        <w:t xml:space="preserve"> </w:t>
      </w:r>
      <w:r w:rsidR="0020737C"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="0020737C" w:rsidRPr="00BB43AC">
        <w:rPr>
          <w:rFonts w:ascii="Nirmala UI" w:hAnsi="Nirmala UI" w:cs="Nirmala UI"/>
          <w:sz w:val="25"/>
          <w:szCs w:val="25"/>
        </w:rPr>
        <w:t xml:space="preserve"> </w:t>
      </w:r>
      <w:r w:rsidR="0020737C" w:rsidRPr="00BB43AC">
        <w:rPr>
          <w:rFonts w:ascii="Nirmala UI" w:hAnsi="Nirmala UI" w:cs="Nirmala UI"/>
          <w:sz w:val="25"/>
          <w:szCs w:val="25"/>
          <w:cs/>
          <w:lang w:bidi="ta-IN"/>
        </w:rPr>
        <w:t>நாமத்தில்</w:t>
      </w:r>
      <w:r w:rsidR="0020737C" w:rsidRPr="00BB43AC">
        <w:rPr>
          <w:rFonts w:ascii="Nirmala UI" w:hAnsi="Nirmala UI" w:cs="Nirmala UI"/>
          <w:sz w:val="25"/>
          <w:szCs w:val="25"/>
        </w:rPr>
        <w:t xml:space="preserve"> </w:t>
      </w:r>
      <w:r w:rsidR="0020737C" w:rsidRPr="00BB43AC">
        <w:rPr>
          <w:rFonts w:ascii="Nirmala UI" w:hAnsi="Nirmala UI" w:cs="Nirmala UI"/>
          <w:sz w:val="25"/>
          <w:szCs w:val="25"/>
          <w:cs/>
          <w:lang w:bidi="ta-IN"/>
        </w:rPr>
        <w:t>பரிசுத்த</w:t>
      </w:r>
      <w:r w:rsidR="0020737C" w:rsidRPr="00BB43AC">
        <w:rPr>
          <w:rFonts w:ascii="Nirmala UI" w:hAnsi="Nirmala UI" w:cs="Nirmala UI"/>
          <w:sz w:val="25"/>
          <w:szCs w:val="25"/>
        </w:rPr>
        <w:t xml:space="preserve"> </w:t>
      </w:r>
      <w:r w:rsidR="0020737C" w:rsidRPr="00BB43AC">
        <w:rPr>
          <w:rFonts w:ascii="Nirmala UI" w:hAnsi="Nirmala UI" w:cs="Nirmala UI"/>
          <w:sz w:val="25"/>
          <w:szCs w:val="25"/>
          <w:cs/>
          <w:lang w:bidi="ta-IN"/>
        </w:rPr>
        <w:t>ஆவியானவரோடு</w:t>
      </w:r>
      <w:r w:rsidR="0020737C" w:rsidRPr="00BB43AC">
        <w:rPr>
          <w:rFonts w:ascii="Nirmala UI" w:hAnsi="Nirmala UI" w:cs="Nirmala UI"/>
          <w:sz w:val="25"/>
          <w:szCs w:val="25"/>
        </w:rPr>
        <w:t xml:space="preserve"> </w:t>
      </w:r>
      <w:r w:rsidR="0020737C" w:rsidRPr="00BB43AC">
        <w:rPr>
          <w:rFonts w:ascii="Nirmala UI" w:hAnsi="Nirmala UI" w:cs="Nirmala UI"/>
          <w:sz w:val="25"/>
          <w:szCs w:val="25"/>
          <w:cs/>
          <w:lang w:bidi="ta-IN"/>
        </w:rPr>
        <w:t>ஊழியம்</w:t>
      </w:r>
      <w:r w:rsidR="0020737C" w:rsidRPr="00BB43AC">
        <w:rPr>
          <w:rFonts w:ascii="Nirmala UI" w:hAnsi="Nirmala UI" w:cs="Nirmala UI"/>
          <w:sz w:val="25"/>
          <w:szCs w:val="25"/>
        </w:rPr>
        <w:t xml:space="preserve"> </w:t>
      </w:r>
      <w:r w:rsidR="0020737C"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செய்யும்படிக்கு</w:t>
      </w:r>
      <w:r w:rsidR="0020737C" w:rsidRPr="00BB43AC">
        <w:rPr>
          <w:rFonts w:ascii="Nirmala UI" w:hAnsi="Nirmala UI" w:cs="Nirmala UI"/>
          <w:sz w:val="25"/>
          <w:szCs w:val="25"/>
        </w:rPr>
        <w:t xml:space="preserve"> </w:t>
      </w:r>
      <w:r w:rsidR="0020737C"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கர்த்தருடைய</w:t>
      </w:r>
      <w:r w:rsidR="0020737C" w:rsidRPr="00BB43AC">
        <w:rPr>
          <w:rFonts w:ascii="Nirmala UI" w:hAnsi="Nirmala UI" w:cs="Nirmala UI"/>
          <w:sz w:val="25"/>
          <w:szCs w:val="25"/>
        </w:rPr>
        <w:t xml:space="preserve"> </w:t>
      </w:r>
      <w:r w:rsidR="0020737C" w:rsidRPr="00BB43AC">
        <w:rPr>
          <w:rFonts w:ascii="Nirmala UI" w:hAnsi="Nirmala UI" w:cs="Nirmala UI"/>
          <w:sz w:val="25"/>
          <w:szCs w:val="25"/>
          <w:cs/>
          <w:lang w:bidi="ta-IN"/>
        </w:rPr>
        <w:t>தூதர்கள்</w:t>
      </w:r>
      <w:r w:rsidR="0020737C" w:rsidRPr="00BB43AC">
        <w:rPr>
          <w:rFonts w:ascii="Nirmala UI" w:hAnsi="Nirmala UI" w:cs="Nirmala UI"/>
          <w:sz w:val="25"/>
          <w:szCs w:val="25"/>
        </w:rPr>
        <w:t xml:space="preserve"> </w:t>
      </w:r>
      <w:r w:rsidR="0020737C" w:rsidRPr="00BB43AC">
        <w:rPr>
          <w:rFonts w:ascii="Nirmala UI" w:hAnsi="Nirmala UI" w:cs="Nirmala UI"/>
          <w:sz w:val="25"/>
          <w:szCs w:val="25"/>
          <w:cs/>
          <w:lang w:bidi="ta-IN"/>
        </w:rPr>
        <w:t>இங்கேயிருக்கிறார்கள்</w:t>
      </w:r>
      <w:r w:rsidR="0020737C"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31DFD05B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2.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பிற்பகலில்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சங்கீதங்களின்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புஸ்தகத்தை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ஆய்ந்து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படித்துக்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வேதவாக்கியத்தை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வாசித்துக்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சிறிது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நேரம்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-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வசனங்களில்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சிலவற்றை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வாசிக்க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வசனங்களை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வாசிக்கிறேன்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32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சங்கீதம்</w:t>
      </w:r>
      <w:r w:rsidRPr="00BB43AC">
        <w:rPr>
          <w:rFonts w:ascii="Nirmala UI" w:hAnsi="Nirmala UI" w:cs="Nirmala UI"/>
          <w:sz w:val="25"/>
          <w:szCs w:val="25"/>
        </w:rPr>
        <w:t>, 7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BB43AC">
        <w:rPr>
          <w:rFonts w:ascii="Nirmala UI" w:hAnsi="Nirmala UI" w:cs="Nirmala UI"/>
          <w:sz w:val="25"/>
          <w:szCs w:val="25"/>
        </w:rPr>
        <w:t xml:space="preserve"> 8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வசனங்களாகும்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7248F2AC" w14:textId="77777777" w:rsidR="0020737C" w:rsidRPr="00BB43AC" w:rsidRDefault="0020737C" w:rsidP="00BB43AC">
      <w:pPr>
        <w:jc w:val="both"/>
        <w:rPr>
          <w:rFonts w:ascii="Nirmala UI" w:hAnsi="Nirmala UI" w:cs="Nirmala UI"/>
          <w:b/>
          <w:sz w:val="25"/>
          <w:szCs w:val="25"/>
        </w:rPr>
      </w:pPr>
      <w:r w:rsidRPr="00BB43AC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bCs/>
          <w:sz w:val="25"/>
          <w:szCs w:val="25"/>
          <w:cs/>
          <w:lang w:bidi="ta-IN"/>
        </w:rPr>
        <w:t>மறைவிடமாயிருக்கிறீர்</w:t>
      </w:r>
      <w:r w:rsidRPr="00BB43AC">
        <w:rPr>
          <w:rFonts w:ascii="Nirmala UI" w:hAnsi="Nirmala UI" w:cs="Nirmala UI"/>
          <w:b/>
          <w:sz w:val="25"/>
          <w:szCs w:val="25"/>
        </w:rPr>
        <w:t>;...</w:t>
      </w:r>
    </w:p>
    <w:p w14:paraId="7392927D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3.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பிடிக்கும்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-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தனது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மறைவிடம்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தாவீது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மறைவிடம்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எண்ணிப்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எவ்வளவாய்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பிரசன்னம்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மறைவிடமாயிருக்க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உலகத்தின்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காரியங்களிலிருந்து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மறைந்து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590AB5BA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தொல்லைகள்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மறைவிடமாயிருக்கிறார்</w:t>
      </w:r>
      <w:r w:rsidRPr="00BB43AC">
        <w:rPr>
          <w:rFonts w:ascii="Nirmala UI" w:hAnsi="Nirmala UI" w:cs="Nirmala UI"/>
          <w:sz w:val="25"/>
          <w:szCs w:val="25"/>
        </w:rPr>
        <w:t>. 8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வசனத்தில்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இவ்வாறு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கூறுகிறார்</w:t>
      </w:r>
      <w:r w:rsidRPr="00BB43AC">
        <w:rPr>
          <w:rFonts w:ascii="Nirmala UI" w:hAnsi="Nirmala UI" w:cs="Nirmala UI"/>
          <w:sz w:val="25"/>
          <w:szCs w:val="25"/>
        </w:rPr>
        <w:t>:</w:t>
      </w:r>
    </w:p>
    <w:p w14:paraId="0AEA8534" w14:textId="77777777" w:rsidR="0020737C" w:rsidRPr="00BB43AC" w:rsidRDefault="0020737C" w:rsidP="00BB43AC">
      <w:pPr>
        <w:jc w:val="both"/>
        <w:rPr>
          <w:rFonts w:ascii="Nirmala UI" w:hAnsi="Nirmala UI" w:cs="Nirmala UI"/>
          <w:b/>
          <w:sz w:val="25"/>
          <w:szCs w:val="25"/>
        </w:rPr>
      </w:pPr>
      <w:r w:rsidRPr="00BB43AC">
        <w:rPr>
          <w:rFonts w:ascii="Nirmala UI" w:hAnsi="Nirmala UI" w:cs="Nirmala UI"/>
          <w:b/>
          <w:sz w:val="25"/>
          <w:szCs w:val="25"/>
        </w:rPr>
        <w:lastRenderedPageBreak/>
        <w:t>...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உன்மேல்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என்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கண்ணை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வைத்து</w:t>
      </w:r>
      <w:r w:rsidRPr="00BB43AC">
        <w:rPr>
          <w:rFonts w:ascii="Nirmala UI" w:hAnsi="Nirmala UI" w:cs="Nirmala UI"/>
          <w:b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உனக்கு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ஆலோசனை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சொல்லுவேன்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ஆங்கில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வேதாகமத்தில்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வழி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நடத்துவேன்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- </w:t>
      </w:r>
      <w:r w:rsidR="005237E3" w:rsidRPr="00BB43AC">
        <w:rPr>
          <w:rFonts w:ascii="Nirmala UI" w:hAnsi="Nirmala UI" w:cs="Nirmala UI"/>
          <w:b/>
          <w:sz w:val="25"/>
          <w:szCs w:val="25"/>
        </w:rPr>
        <w:t>guide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உள்ளது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-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மொழிபெயர்ப்பாளர்</w:t>
      </w:r>
      <w:r w:rsidRPr="00BB43AC">
        <w:rPr>
          <w:rFonts w:ascii="Nirmala UI" w:hAnsi="Nirmala UI" w:cs="Nirmala UI"/>
          <w:b/>
          <w:sz w:val="25"/>
          <w:szCs w:val="25"/>
        </w:rPr>
        <w:t>).</w:t>
      </w:r>
    </w:p>
    <w:p w14:paraId="6204CD31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4.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எவ்வாறு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நம்மேல்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வழிநடத்துகிறார்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சிந்தித்துக்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கொண்டிருந்தேன்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பிரசன்னம்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எப்போதும்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அருகிலேயே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வழிநடத்துகிறார்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வேதவாக்கியம்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உண்மையான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ஊழியக்காரனுக்கு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எவ்வளவு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ஏற்றதாயிருக்கிறது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குறித்து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சிந்தித்துக்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பரிசுத்த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யோவான்</w:t>
      </w:r>
      <w:r w:rsidRPr="00BB43AC">
        <w:rPr>
          <w:rFonts w:ascii="Nirmala UI" w:hAnsi="Nirmala UI" w:cs="Nirmala UI"/>
          <w:sz w:val="25"/>
          <w:szCs w:val="25"/>
        </w:rPr>
        <w:t xml:space="preserve"> 5:19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>,</w:t>
      </w:r>
    </w:p>
    <w:p w14:paraId="6D40BE91" w14:textId="77777777" w:rsidR="0020737C" w:rsidRPr="00BB43AC" w:rsidRDefault="0020737C" w:rsidP="00BB43AC">
      <w:pPr>
        <w:jc w:val="both"/>
        <w:rPr>
          <w:rFonts w:ascii="Nirmala UI" w:hAnsi="Nirmala UI" w:cs="Nirmala UI"/>
          <w:b/>
          <w:sz w:val="25"/>
          <w:szCs w:val="25"/>
        </w:rPr>
      </w:pPr>
      <w:r w:rsidRPr="00BB43AC">
        <w:rPr>
          <w:rFonts w:ascii="Nirmala UI" w:hAnsi="Nirmala UI" w:cs="Nirmala UI"/>
          <w:b/>
          <w:sz w:val="25"/>
          <w:szCs w:val="25"/>
        </w:rPr>
        <w:t>‘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மெய்யாகவே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மெய்யாகவே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உங்களுக்குச்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சொல்லுகிறேன்</w:t>
      </w:r>
      <w:r w:rsidRPr="00BB43AC">
        <w:rPr>
          <w:rFonts w:ascii="Nirmala UI" w:hAnsi="Nirmala UI" w:cs="Nirmala UI"/>
          <w:b/>
          <w:sz w:val="25"/>
          <w:szCs w:val="25"/>
        </w:rPr>
        <w:t xml:space="preserve">: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பிதாவானவர்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செய்யக்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குமாரன்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காண்கிறதெதுவோ</w:t>
      </w:r>
      <w:r w:rsidRPr="00BB43AC">
        <w:rPr>
          <w:rFonts w:ascii="Nirmala UI" w:hAnsi="Nirmala UI" w:cs="Nirmala UI"/>
          <w:b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அதையேயன்றி</w:t>
      </w:r>
      <w:r w:rsidRPr="00BB43AC">
        <w:rPr>
          <w:rFonts w:ascii="Nirmala UI" w:hAnsi="Nirmala UI" w:cs="Nirmala UI"/>
          <w:b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வேறொன்றையும்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தாமாய்ச்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செய்ய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proofErr w:type="gramStart"/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மாட்டார்</w:t>
      </w:r>
      <w:r w:rsidRPr="00BB43AC">
        <w:rPr>
          <w:rFonts w:ascii="Nirmala UI" w:hAnsi="Nirmala UI" w:cs="Nirmala UI"/>
          <w:b/>
          <w:sz w:val="25"/>
          <w:szCs w:val="25"/>
        </w:rPr>
        <w:t>;...</w:t>
      </w:r>
      <w:proofErr w:type="gramEnd"/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குமாரனும்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அந்தப்படியே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செய்கிறார்</w:t>
      </w:r>
      <w:r w:rsidRPr="00BB43AC">
        <w:rPr>
          <w:rFonts w:ascii="Nirmala UI" w:hAnsi="Nirmala UI" w:cs="Nirmala UI"/>
          <w:b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b/>
          <w:sz w:val="25"/>
          <w:szCs w:val="25"/>
        </w:rPr>
        <w:t xml:space="preserve"> </w:t>
      </w:r>
      <w:r w:rsidRPr="00BB43AC">
        <w:rPr>
          <w:rFonts w:ascii="Nirmala UI" w:hAnsi="Nirmala UI" w:cs="Nirmala UI"/>
          <w:b/>
          <w:sz w:val="25"/>
          <w:szCs w:val="25"/>
          <w:cs/>
          <w:lang w:bidi="ta-IN"/>
        </w:rPr>
        <w:t>கூறும்போது</w:t>
      </w:r>
      <w:r w:rsidRPr="00BB43AC">
        <w:rPr>
          <w:rFonts w:ascii="Nirmala UI" w:hAnsi="Nirmala UI" w:cs="Nirmala UI"/>
          <w:b/>
          <w:sz w:val="25"/>
          <w:szCs w:val="25"/>
        </w:rPr>
        <w:t>.</w:t>
      </w:r>
    </w:p>
    <w:p w14:paraId="67DBC4D9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5.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யேகோவாவின்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கண்களினூடாகப்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சீமோன்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அருகில்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யேகோவாவின்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கண்களினூடாகத்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கொண்டிருந்திருக்க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பெயர்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சீமோன்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கேபா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மாற்றப்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போவதாகவும்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கூறினார்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யோவான்</w:t>
      </w:r>
      <w:r w:rsidRPr="00BB43AC">
        <w:rPr>
          <w:rFonts w:ascii="Nirmala UI" w:hAnsi="Nirmala UI" w:cs="Nirmala UI"/>
          <w:sz w:val="25"/>
          <w:szCs w:val="25"/>
        </w:rPr>
        <w:t xml:space="preserve"> 1:42).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தகப்பன்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பெயர்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யோனா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கவனித்துக்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கண்ணாகத்தான்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இருந்திருக்க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751BA28E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6.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காலங்களினூடாகத்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தீர்க்கதரிசிகளோடு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சம்பவிக்கப்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போகிறது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காலத்திற்கு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முன்பாகவே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முடிந்தது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நாத்தான்வேல்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பிலிப்புவினால்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சமூகத்திற்கு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அழைத்து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வரப்பட்டு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பார்த்து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இதோ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இஸ்ரவேலன்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யோவான்</w:t>
      </w:r>
      <w:r w:rsidRPr="00BB43AC">
        <w:rPr>
          <w:rFonts w:ascii="Nirmala UI" w:hAnsi="Nirmala UI" w:cs="Nirmala UI"/>
          <w:sz w:val="25"/>
          <w:szCs w:val="25"/>
        </w:rPr>
        <w:t xml:space="preserve"> 1:47),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தவிர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எதுவாகவும்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இருந்திருக்க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403806BD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7.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ரபி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எப்போது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அறிவீர்</w:t>
      </w:r>
      <w:r w:rsidRPr="00BB43AC">
        <w:rPr>
          <w:rFonts w:ascii="Nirmala UI" w:hAnsi="Nirmala UI" w:cs="Nirmala UI"/>
          <w:sz w:val="25"/>
          <w:szCs w:val="25"/>
        </w:rPr>
        <w:t xml:space="preserve">?’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கேட்டான்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406762E4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lastRenderedPageBreak/>
        <w:t xml:space="preserve">8.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பிலிப்பு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அழைக்கிறதற்கு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முன்னே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மரத்தின்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கீழிருக்கும்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கண்டேன்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கண்ணாகத்தான்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இருந்திருக்க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5949A3B0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9.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பரிசுத்த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யோவான்</w:t>
      </w:r>
      <w:r w:rsidRPr="00BB43AC">
        <w:rPr>
          <w:rFonts w:ascii="Nirmala UI" w:hAnsi="Nirmala UI" w:cs="Nirmala UI"/>
          <w:sz w:val="25"/>
          <w:szCs w:val="25"/>
        </w:rPr>
        <w:t xml:space="preserve"> 4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ஐந்து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புருஷர்களைக்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பெண்ணை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யோவான்</w:t>
      </w:r>
      <w:r w:rsidRPr="00BB43AC">
        <w:rPr>
          <w:rFonts w:ascii="Nirmala UI" w:hAnsi="Nirmala UI" w:cs="Nirmala UI"/>
          <w:sz w:val="25"/>
          <w:szCs w:val="25"/>
        </w:rPr>
        <w:t xml:space="preserve"> 4:18),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கண்ணாகத்தான்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இருந்திருக்க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-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ஸ்திரீ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வஸ்திரத்தைத்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தொட்ட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உடனே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வல்லமை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அவரிடமிருந்து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புறப்பட்ட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மாற்கு</w:t>
      </w:r>
      <w:r w:rsidRPr="00BB43AC">
        <w:rPr>
          <w:rFonts w:ascii="Nirmala UI" w:hAnsi="Nirmala UI" w:cs="Nirmala UI"/>
          <w:sz w:val="25"/>
          <w:szCs w:val="25"/>
        </w:rPr>
        <w:t xml:space="preserve"> 5:28,30,32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லூக்கா</w:t>
      </w:r>
      <w:r w:rsidRPr="00BB43AC">
        <w:rPr>
          <w:rFonts w:ascii="Nirmala UI" w:hAnsi="Nirmala UI" w:cs="Nirmala UI"/>
          <w:sz w:val="25"/>
          <w:szCs w:val="25"/>
        </w:rPr>
        <w:t xml:space="preserve"> 8:44,46),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பெண்ணைக்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கண்டு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தொல்லை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என்னவென்பதை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கூட்டத்தினரை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கொண்டிருந்தார்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79196F20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10.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பரிசேயர்கள்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இருதயங்களில்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பெயெல்செபூல்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நேரத்தில்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பரிசேயர்களின்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சிந்தனைகளை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மத்தேயு</w:t>
      </w:r>
      <w:r w:rsidRPr="00BB43AC">
        <w:rPr>
          <w:rFonts w:ascii="Nirmala UI" w:hAnsi="Nirmala UI" w:cs="Nirmala UI"/>
          <w:sz w:val="25"/>
          <w:szCs w:val="25"/>
        </w:rPr>
        <w:t xml:space="preserve"> 12:24,25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லூக்கா</w:t>
      </w:r>
      <w:r w:rsidRPr="00BB43AC">
        <w:rPr>
          <w:rFonts w:ascii="Nirmala UI" w:hAnsi="Nirmala UI" w:cs="Nirmala UI"/>
          <w:sz w:val="25"/>
          <w:szCs w:val="25"/>
        </w:rPr>
        <w:t xml:space="preserve"> 11:15),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கவனித்துக்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அல்லாமல்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வேறெதுவாகவும்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இருந்திருக்க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5FC916CF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11.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சீஷர்கள்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தங்களுக்குள்ளே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பெரியவன்</w:t>
      </w:r>
      <w:r w:rsidRPr="00BB43AC">
        <w:rPr>
          <w:rFonts w:ascii="Nirmala UI" w:hAnsi="Nirmala UI" w:cs="Nirmala UI"/>
          <w:sz w:val="25"/>
          <w:szCs w:val="25"/>
        </w:rPr>
        <w:t xml:space="preserve">?’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தர்க்கம்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பண்ணிக்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சமயத்தில்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சீஷர்களின்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சிந்தனைகளை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கொண்டபோது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மாற்கு</w:t>
      </w:r>
      <w:r w:rsidRPr="00BB43AC">
        <w:rPr>
          <w:rFonts w:ascii="Nirmala UI" w:hAnsi="Nirmala UI" w:cs="Nirmala UI"/>
          <w:sz w:val="25"/>
          <w:szCs w:val="25"/>
        </w:rPr>
        <w:t xml:space="preserve"> 9:33,34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லூக்கா</w:t>
      </w:r>
      <w:r w:rsidRPr="00BB43AC">
        <w:rPr>
          <w:rFonts w:ascii="Nirmala UI" w:hAnsi="Nirmala UI" w:cs="Nirmala UI"/>
          <w:sz w:val="25"/>
          <w:szCs w:val="25"/>
        </w:rPr>
        <w:t xml:space="preserve"> 9:46,47),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வழியாகத்தான்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407CEA87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12.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பெதஸ்தா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குளத்திற்குள்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இறங்கி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="00976C65" w:rsidRPr="00BB43AC">
        <w:rPr>
          <w:rFonts w:ascii="Nirmala UI" w:hAnsi="Nirmala UI" w:cs="Nirmala UI"/>
          <w:sz w:val="25"/>
          <w:szCs w:val="25"/>
        </w:rPr>
        <w:t>went down</w:t>
      </w:r>
      <w:r w:rsidRPr="00BB43AC">
        <w:rPr>
          <w:rFonts w:ascii="Nirmala UI" w:hAnsi="Nirmala UI" w:cs="Nirmala UI"/>
          <w:sz w:val="25"/>
          <w:szCs w:val="25"/>
        </w:rPr>
        <w:t xml:space="preserve">),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தூக்குப்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படுக்கையில்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மனிதன்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இருப்பதைக்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காணும்படி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சுற்றும்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முற்றும்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பார்த்து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BB43AC">
        <w:rPr>
          <w:rFonts w:ascii="Nirmala UI" w:hAnsi="Nirmala UI" w:cs="Nirmala UI"/>
          <w:sz w:val="25"/>
          <w:szCs w:val="25"/>
        </w:rPr>
        <w:t xml:space="preserve"> 38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வருடங்களாக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நிலையிலேயே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யோவான்</w:t>
      </w:r>
      <w:r w:rsidRPr="00BB43AC">
        <w:rPr>
          <w:rFonts w:ascii="Nirmala UI" w:hAnsi="Nirmala UI" w:cs="Nirmala UI"/>
          <w:sz w:val="25"/>
          <w:szCs w:val="25"/>
        </w:rPr>
        <w:t xml:space="preserve"> 5:5,6),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வழியாகத்தான்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133E0307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13.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கடந்த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வாசித்த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வாசிப்பில்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என்னவொரு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ஆறுதலான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காரியமாய்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வேதவாக்கியங்களைத்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தவறிப்போகச்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யோவான்</w:t>
      </w:r>
      <w:r w:rsidRPr="00BB43AC">
        <w:rPr>
          <w:rFonts w:ascii="Nirmala UI" w:hAnsi="Nirmala UI" w:cs="Nirmala UI"/>
          <w:sz w:val="25"/>
          <w:szCs w:val="25"/>
        </w:rPr>
        <w:t xml:space="preserve"> 10:35)’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கொண்டோம்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4D06F00B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lastRenderedPageBreak/>
        <w:t xml:space="preserve">14.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அதன்பிறகு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மரித்துப்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வழிநடத்த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வேண்டியதாயிருந்த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காரியங்களை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கிரியைகளை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செய்வீர்கள்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யோவான்</w:t>
      </w:r>
      <w:r w:rsidRPr="00BB43AC">
        <w:rPr>
          <w:rFonts w:ascii="Nirmala UI" w:hAnsi="Nirmala UI" w:cs="Nirmala UI"/>
          <w:sz w:val="25"/>
          <w:szCs w:val="25"/>
        </w:rPr>
        <w:t xml:space="preserve"> 14:12)’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பண்ணினார்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1E33C14C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15.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கர்த்தராகிய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வழிநடத்துகிற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விடவில்லை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சபையில்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என்றென்றுமாக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தொடர்ந்து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வேண்டியிருந்தது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மூன்றாம்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நாளில்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உயிர்த்தெழுந்து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பரத்திற்கு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ஏறிச்சென்று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பரிசுத்த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திரும்பவும்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அனுப்பினார்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சகல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சத்தியத்திற்கும்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ஜனங்களை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வழிநடத்துகிற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வழிநடத்துகிற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வழியாகத்தான்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சபையும்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சத்தியமாயிருக்கிறார்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428B3848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16.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வேதவாக்கியங்கள்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தவறிப்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கொள்வதற்காகவும்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வழிநடத்துகிற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கண்ணானது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பிரசன்னத்தில்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கொள்வதற்காகவும்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எவ்வளவு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சந்தோஷமாயிருக்கிறோம்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பிரசன்னத்தில்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;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வியாதியிலிருந்து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சுகத்திற்கு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வழிநடத்தும்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உபத்திரவங்களிலிருந்து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சிலுவைக்கு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வழிநடத்தும்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துன்பங்களிலிருந்து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நல்ல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ஆரோக்கியத்துக்கு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வழிநடத்தும்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பாவமுள்ள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ஜீவியத்திலிருந்து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பரிசுத்தமுள்ள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தேவனுக்காகப்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பிரித்தெடுக்கப்பட்ட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ஜீவியத்திற்கு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வழிநடத்தும்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பிரசன்னம்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எப்போதுமே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அருகாமையில்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BB43AC">
        <w:rPr>
          <w:rFonts w:ascii="Nirmala UI" w:hAnsi="Nirmala UI" w:cs="Nirmala UI"/>
          <w:sz w:val="25"/>
          <w:szCs w:val="25"/>
        </w:rPr>
        <w:t>!</w:t>
      </w:r>
    </w:p>
    <w:p w14:paraId="71FAFA6B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17.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இதோ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முடிவுபரியந்தம்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சகல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நாட்களிலும்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உங்களுடனே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முடிவுக்கு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அருகாமையில்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அப்போது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வலியுறுத்திக்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போல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யூதர்களுக்காக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சபைக்காலம்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முடிவதற்கு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முன்பு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யுகத்திற்கு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="0080477E" w:rsidRPr="00BB43AC">
        <w:rPr>
          <w:rFonts w:ascii="Nirmala UI" w:hAnsi="Nirmala UI" w:cs="Nirmala UI"/>
          <w:sz w:val="25"/>
          <w:szCs w:val="25"/>
        </w:rPr>
        <w:t>dispensation</w:t>
      </w:r>
      <w:r w:rsidRPr="00BB43AC">
        <w:rPr>
          <w:rFonts w:ascii="Nirmala UI" w:hAnsi="Nirmala UI" w:cs="Nirmala UI"/>
          <w:sz w:val="25"/>
          <w:szCs w:val="25"/>
        </w:rPr>
        <w:t xml:space="preserve">)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முன்பு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தம்மைத்தாமே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யூதர்களுக்கு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வெளிப்படுத்தின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நாட்களில்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வழிநடத்துகிற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அவரோடு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கொண்டிருந்ததன்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மூலமாக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வெளிப்படுத்தினார்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4465DA06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lastRenderedPageBreak/>
        <w:t xml:space="preserve">18.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சமாரியர்களிடமும்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காரியத்தையே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மீதியான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புறஜாதிகளைப்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பெற்றிருக்கிறோம்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இன்னுமாக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வழியாகவே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ஏனென்றால்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நேற்றும்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மாறாதவராயிருக்கிறார்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இன்னும்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கிருபை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பரிசுத்தமாக்கும்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வல்லமையோடு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வழியாகவே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பார்த்து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கழுவி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சுத்தப்படுத்தி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திராட்சை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கொடிகளாய்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திராட்சைக்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கொடியின்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கிளைகளாக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உபயோகிப்பதற்காக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குமாரர்களும்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குமாரத்திகளுமாய்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இருக்கும்படியாகவும்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சம்பவித்துக்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சம்பவிக்கும்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காணும்படியாக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இன்னும்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கண்ணினூடாக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பார்க்கும்படியாகவே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அழைத்திருக்கிறார்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கண்ணினூடாக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காலம்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அந்தகாரத்தில்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நடக்க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மாட்டோம்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1269FB76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19.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கண்ணானது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சித்தத்தையும்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-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ஆவியையும்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வார்த்தையையும்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பிரதிபலித்துக்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காட்டுகிறது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பயிற்சி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எல்லாவற்றையும்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நன்மையைச்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செய்யும்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ஸ்திரமாக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இல்லாமலிருந்தால்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எல்லா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போதகங்களைக்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எல்லா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வேதசாஸ்திரத்தைக்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நன்மையைச்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செய்யும்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கப்பலில்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கப்பற்பாய்களும்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மகத்தானதும்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அருமையானதுமான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அடைப்பான்களும்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கப்பலின்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பின்பகுதிகளும்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சுற்றுப்புற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இடத்தின்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சூழ்நிலையிலிருந்து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பெரிதும்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வேறுபட்ட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இடங்களும்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கப்பலின்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திசைகாட்டியும்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கப்பலைத்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திருப்ப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சுக்கான்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நன்மையானதைச்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செய்யும்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திசைகாட்டியோ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சுக்கானோ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இல்லாதிருந்தால்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என்னவாகும்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காற்றினால்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இடத்திற்கு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அடித்து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செல்லப்படும்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06E0AB32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20.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சுக்கானும்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திசைகாட்டியும்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இரண்டுமே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இருப்பதற்காக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நன்றியுள்ளவர்களாயிருக்கிறோம்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இன்றைக்கு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நடக்கப்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போகிறது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அறியும்படி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செய்திருக்கிறார்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உன்னைவிட்டு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விலகுவதுமில்லை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கைவிடுவதுமில்லை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எபி</w:t>
      </w:r>
      <w:r w:rsidRPr="00BB43AC">
        <w:rPr>
          <w:rFonts w:ascii="Nirmala UI" w:hAnsi="Nirmala UI" w:cs="Nirmala UI"/>
          <w:sz w:val="25"/>
          <w:szCs w:val="25"/>
        </w:rPr>
        <w:t xml:space="preserve">. 13:5)’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கூறியிருக்கிறார்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ஆகையால்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கண்ணின்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பார்த்து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கல்வாரிக்கு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வழிநடத்திச்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செல்வார்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காண்போமாக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74146205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21.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கல்வாரியில்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யாவுமே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முடிக்கப்பட்டு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விட்டது</w:t>
      </w:r>
      <w:r w:rsidRPr="00BB43AC">
        <w:rPr>
          <w:rFonts w:ascii="Nirmala UI" w:hAnsi="Nirmala UI" w:cs="Nirmala UI"/>
          <w:sz w:val="25"/>
          <w:szCs w:val="25"/>
        </w:rPr>
        <w:t>.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மீறுதல்களினிமித்தம்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காயப்பட்டார்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தழும்புகளால்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குணமானோம்</w:t>
      </w:r>
      <w:r w:rsidRPr="00BB43AC">
        <w:rPr>
          <w:rFonts w:ascii="Nirmala UI" w:hAnsi="Nirmala UI" w:cs="Nirmala UI"/>
          <w:sz w:val="25"/>
          <w:szCs w:val="25"/>
        </w:rPr>
        <w:t>.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ஏசாயா</w:t>
      </w:r>
      <w:r w:rsidRPr="00BB43AC">
        <w:rPr>
          <w:rFonts w:ascii="Nirmala UI" w:hAnsi="Nirmala UI" w:cs="Nirmala UI"/>
          <w:sz w:val="25"/>
          <w:szCs w:val="25"/>
        </w:rPr>
        <w:t xml:space="preserve"> 53:5)’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கல்வாரியில்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மரித்த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இங்கேயிருக்கும்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பாவியும்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இரட்சிக்கப்பட்டு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விட்டான்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கல்வாரியில்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மரித்த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வியாதிப்பட்ட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நபரும்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சுகமடைந்து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விட்டான்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வேலையை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விட்டார்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4D01573F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22.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என்னவெனில்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வார்த்தையைப்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பிரசங்கம்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பண்ண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ஊழியக்காரர்களை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அபிஷேகிப்பதோ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கர்த்தராகிய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இயேசுவின்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முடிக்கப்பட்ட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கிரியைக்கு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சுட்டிக்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காட்டும்படி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சபையில்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ஏற்படுத்துவதும்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ஜெபிக்கையில்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அருள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ஜெபமாயுள்ளது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477CE86C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23.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கர்த்தராகிய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இயேசுவை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மீண்டுமாக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மரித்தோரிலிருந்து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உயிரோடெழுப்பி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உன்னதத்திலிருக்கிற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மகத்துவமானவரின்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பாரிசத்தில்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உட்கார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வைத்து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அறிக்கையின்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பேரில்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அங்கேயிருந்து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நித்திய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ஸ்தோத்தரிக்கப்பட்ட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தேவனே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வார்த்தையில்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எங்களுக்குப்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போதித்த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வார்த்தையையும்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கூறும்படியான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அறிக்கையோடு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வருகிறோம்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1DED5D97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24.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அறிக்கை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காரியத்தையே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கூறுவதாகும்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நேற்றும்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மாறாதவராயிருக்கிறார்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காலத்தின்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முடிவில்</w:t>
      </w:r>
      <w:r w:rsidRPr="00BB43AC">
        <w:rPr>
          <w:rFonts w:ascii="Nirmala UI" w:hAnsi="Nirmala UI" w:cs="Nirmala UI"/>
          <w:sz w:val="25"/>
          <w:szCs w:val="25"/>
        </w:rPr>
        <w:t xml:space="preserve">, 1900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வருடங்களுக்குப்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பிற்பாடு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புறஜாதி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யுகத்தில்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பிரசன்னம்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இங்கேயிருந்து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ஜீவிக்கிறவராக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அறிவிக்குமானால்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தேவனாகிய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கர்த்தாவே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வாரும்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எல்லாரும்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கூறக்கூடிய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எல்லா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வார்த்தைகளைக்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காட்டிலும்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உம்மிடமிருந்து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வார்த்தை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அதிக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முக்கியம்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வாய்ந்ததாக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வல்லமையைக்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பேசுவதைக்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ஒருக்கால்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இருதயங்கள்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முன்பு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ஒருபோதுமே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அடையாத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நிலைக்குள்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இருதயங்களை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போகச்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362C21FA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25.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வியாதியஸ்தரை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சுகப்படுத்துவதற்கான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நிலைக்கு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விசுவாசத்தைக்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பாவியினுடைய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பாவியான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ஸ்திரீயினுடைய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பாவங்களுக்காக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மனந்திரும்புகிற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பாவியின்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குற்றத்தை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அறிவுறுத்துகிறது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கர்த்தாவே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மூலமாக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பேசும்படியாக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அவ்வளவு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பரிபூரணமான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சரீரங்களை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கொடுப்போமாக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ஆசீர்வாதங்களை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அருளும்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கர்த்தாவே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56204F88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சத்தமானது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ஒலிப்பெருக்கி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வழியாகப்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போய்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ஜீவிக்கிறது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அறிவிக்கிறதை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ஏனென்றால்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சத்தத்தை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உண்டாக்க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பின்னால்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இல்லாமலிருந்தால்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ஒலிப்பெருக்கி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பேசாத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ஊமையாகத்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இருக்கும்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3097FAD6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26.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அவ்வாறே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நாங்களும்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;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கர்த்தராகிய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இயேசுவே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எங்களையே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ஆராதனைக்காக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கொடுக்கையில்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பிரசன்னத்திற்காக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கூப்பிடுகையில்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தாழ்மையோடு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தலையை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வணங்கி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உமக்குத்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துதியை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ஏறெடுக்கிறோம்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உரிமை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உண்டு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ஏனென்றால்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செய்வீர்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பண்ணியுள்ளீர்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அடிப்படையின்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பேரில்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செய்வீர்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காரணத்தினால்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பண்ணின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காரணத்தினாலும்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வேதவாக்கியங்களை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முறித்துப்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காரணத்தினாலும்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அவைகள்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நிச்சயமாக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நிறைவேறியாக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517EA2D5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lastRenderedPageBreak/>
        <w:t xml:space="preserve">27.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ஆகையால்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கர்த்தாவே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உயிர்த்தெழுதலை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வெளிப்படுத்துவதின்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பேரில்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ஊழியக்காரர்களாக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தாழ்மையாகக்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கேட்கிறோம்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ஆமென்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02399CF9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28.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பொறுத்ததாயுள்ளது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பிரசன்னத்தின்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மூலமாக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எம்மாவூரிலிருந்து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வந்தவர்களைப்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போல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சந்தோஷமான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இருதயங்களோடு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புறப்பட்டு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போவோம்</w:t>
      </w:r>
      <w:r w:rsidRPr="00BB43AC">
        <w:rPr>
          <w:rFonts w:ascii="Nirmala UI" w:hAnsi="Nirmala UI" w:cs="Nirmala UI"/>
          <w:sz w:val="25"/>
          <w:szCs w:val="25"/>
        </w:rPr>
        <w:t xml:space="preserve"> -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தம்மைத்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வெளிப்படுத்துவாரானால்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அவ்வாறு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புறப்பட்டுப்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போவோம்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7747BCE4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29.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ஊழியக்காரர்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பேசியிருக்கிறார்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பாடல்கள்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பாடப்பட்டுள்ளன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ஏறெடுக்கப்பட்டுள்ளது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வேதவாக்கியம்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பிரசங்கிக்கப்பட்டுள்ளது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இதுவே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பேசுவதற்கான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வேளை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யாராவது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கேட்கும்படியாக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-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விதமாகப்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நடப்பிக்க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16267F21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>30.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அவிசுவாசத்தினிமித்தம்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அநேக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கிரியைகளை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அற்புதங்களைச்</w:t>
      </w:r>
      <w:r w:rsidRPr="00BB43AC">
        <w:rPr>
          <w:rFonts w:ascii="Nirmala UI" w:hAnsi="Nirmala UI" w:cs="Nirmala UI"/>
          <w:sz w:val="25"/>
          <w:szCs w:val="25"/>
        </w:rPr>
        <w:t xml:space="preserve">)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முடியவில்லை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மத்தேயு</w:t>
      </w:r>
      <w:r w:rsidRPr="00BB43AC">
        <w:rPr>
          <w:rFonts w:ascii="Nirmala UI" w:hAnsi="Nirmala UI" w:cs="Nirmala UI"/>
          <w:sz w:val="25"/>
          <w:szCs w:val="25"/>
        </w:rPr>
        <w:t xml:space="preserve"> 13:58).’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கட்டிடத்திற்குள்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வரும்படியாக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அவ்வளவாக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ஆசீர்வதித்து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அன்புள்ள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உயிர்த்தெழுந்த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தம்மைத்தாமே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அறியச்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செய்வாரானால்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ஒருக்கால்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மனச்சாட்சியும்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உணர்வுகளும்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அசைக்கப்படலாம்</w:t>
      </w:r>
      <w:r w:rsidRPr="00BB43AC">
        <w:rPr>
          <w:rFonts w:ascii="Nirmala UI" w:hAnsi="Nirmala UI" w:cs="Nirmala UI"/>
          <w:sz w:val="25"/>
          <w:szCs w:val="25"/>
        </w:rPr>
        <w:t xml:space="preserve">.  </w:t>
      </w:r>
    </w:p>
    <w:p w14:paraId="5DE7C89D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31.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வரிசையை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அழைப்போம்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மிக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அதிகமானோர்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வேண்டாம்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வெறுமனே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சிலரை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மேடைக்கு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வருவோம்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அட்டைகள்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அட்டை</w:t>
      </w:r>
      <w:r w:rsidRPr="00BB43AC">
        <w:rPr>
          <w:rFonts w:ascii="Nirmala UI" w:hAnsi="Nirmala UI" w:cs="Nirmala UI"/>
          <w:sz w:val="25"/>
          <w:szCs w:val="25"/>
        </w:rPr>
        <w:t xml:space="preserve"> ‘</w:t>
      </w:r>
      <w:r w:rsidR="005C3601" w:rsidRPr="00BB43AC">
        <w:rPr>
          <w:rFonts w:ascii="Nirmala UI" w:eastAsia="MS Mincho" w:hAnsi="Nirmala UI" w:cs="Nirmala UI"/>
          <w:sz w:val="25"/>
          <w:szCs w:val="25"/>
        </w:rPr>
        <w:t>P</w:t>
      </w:r>
      <w:r w:rsidRPr="00BB43AC">
        <w:rPr>
          <w:rFonts w:ascii="Nirmala UI" w:hAnsi="Nirmala UI" w:cs="Nirmala UI"/>
          <w:sz w:val="25"/>
          <w:szCs w:val="25"/>
        </w:rPr>
        <w:t>’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இருப்பதாக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நம்புகிறேன்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அவைகள்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விநியோகிக்கப்பட்டுள்ளன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பவுலில்</w:t>
      </w:r>
      <w:r w:rsidRPr="00BB43AC">
        <w:rPr>
          <w:rFonts w:ascii="Nirmala UI" w:hAnsi="Nirmala UI" w:cs="Nirmala UI"/>
          <w:sz w:val="25"/>
          <w:szCs w:val="25"/>
        </w:rPr>
        <w:t>’("</w:t>
      </w:r>
      <w:r w:rsidR="00034863" w:rsidRPr="00BB43AC">
        <w:rPr>
          <w:rFonts w:ascii="Nirmala UI" w:eastAsia="MS Mincho" w:hAnsi="Nirmala UI" w:cs="Nirmala UI"/>
          <w:sz w:val="25"/>
          <w:szCs w:val="25"/>
        </w:rPr>
        <w:t>Paul</w:t>
      </w:r>
      <w:r w:rsidRPr="00BB43AC">
        <w:rPr>
          <w:rFonts w:ascii="Nirmala UI" w:hAnsi="Nirmala UI" w:cs="Nirmala UI"/>
          <w:sz w:val="25"/>
          <w:szCs w:val="25"/>
        </w:rPr>
        <w:t xml:space="preserve">")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உள்ளதைப்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போல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கடந்த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இரவில்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அவைகளில்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பிரிவை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எடுத்துக்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கொண்டோம்</w:t>
      </w:r>
      <w:r w:rsidRPr="00BB43AC">
        <w:rPr>
          <w:rFonts w:ascii="Nirmala UI" w:hAnsi="Nirmala UI" w:cs="Nirmala UI"/>
          <w:sz w:val="25"/>
          <w:szCs w:val="25"/>
        </w:rPr>
        <w:t xml:space="preserve">;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ஐம்பது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முதல்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நம்புகிறேன்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கடந்த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இரவில்</w:t>
      </w:r>
      <w:r w:rsidRPr="00BB43AC">
        <w:rPr>
          <w:rFonts w:ascii="Nirmala UI" w:hAnsi="Nirmala UI" w:cs="Nirmala UI"/>
          <w:sz w:val="25"/>
          <w:szCs w:val="25"/>
        </w:rPr>
        <w:t xml:space="preserve"> 75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எடுத்துக்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கொண்டோம்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20080EA5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lastRenderedPageBreak/>
        <w:t xml:space="preserve">32.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துவங்கி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சிலவற்றை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எடுத்துக்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கொள்வோம்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நேரம்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போய்க்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நம்மிடமிருந்து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வேகமாக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கடந்து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துவங்கலாம்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85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ஆரம்பித்து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நூறு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வரையில்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அழைக்கலாம்</w:t>
      </w:r>
      <w:r w:rsidRPr="00BB43AC">
        <w:rPr>
          <w:rFonts w:ascii="Nirmala UI" w:hAnsi="Nirmala UI" w:cs="Nirmala UI"/>
          <w:sz w:val="25"/>
          <w:szCs w:val="25"/>
        </w:rPr>
        <w:t xml:space="preserve">),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யாராகிலும்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அழைக்கலாம்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அட்டை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="00B20297" w:rsidRPr="00BB43AC">
        <w:rPr>
          <w:rFonts w:ascii="Nirmala UI" w:eastAsia="MS Mincho" w:hAnsi="Nirmala UI" w:cs="Nirmala UI"/>
          <w:sz w:val="25"/>
          <w:szCs w:val="25"/>
        </w:rPr>
        <w:t>P</w:t>
      </w:r>
      <w:r w:rsidRPr="00BB43AC">
        <w:rPr>
          <w:rFonts w:ascii="Nirmala UI" w:hAnsi="Nirmala UI" w:cs="Nirmala UI"/>
          <w:sz w:val="25"/>
          <w:szCs w:val="25"/>
        </w:rPr>
        <w:t>-85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வைத்திருக்கிறவர்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யார்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உயர்த்தினால்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இங்கேயிருக்கிறீர்கள்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ஒருக்கால்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தவறான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இடத்திலிருந்து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அழைத்திருக்கலாம்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கூறினேன்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="00434CA5" w:rsidRPr="00BB43AC">
        <w:rPr>
          <w:rFonts w:ascii="Nirmala UI" w:eastAsia="MS Mincho" w:hAnsi="Nirmala UI" w:cs="Nirmala UI"/>
          <w:sz w:val="25"/>
          <w:szCs w:val="25"/>
        </w:rPr>
        <w:t>P</w:t>
      </w:r>
      <w:r w:rsidRPr="00BB43AC">
        <w:rPr>
          <w:rFonts w:ascii="Nirmala UI" w:hAnsi="Nirmala UI" w:cs="Nirmala UI"/>
          <w:sz w:val="25"/>
          <w:szCs w:val="25"/>
        </w:rPr>
        <w:t xml:space="preserve">-85?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இங்கேயிருக்கிறார்கள்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சீமாட்டியே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கீழே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வாருங்கள்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7026A116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33.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எண்பத்தாறு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உயர்த்துவீர்களா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அட்டை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="00F46605" w:rsidRPr="00BB43AC">
        <w:rPr>
          <w:rFonts w:ascii="Nirmala UI" w:eastAsia="MS Mincho" w:hAnsi="Nirmala UI" w:cs="Nirmala UI"/>
          <w:sz w:val="25"/>
          <w:szCs w:val="25"/>
        </w:rPr>
        <w:t>P</w:t>
      </w:r>
      <w:r w:rsidRPr="00BB43AC">
        <w:rPr>
          <w:rFonts w:ascii="Nirmala UI" w:hAnsi="Nirmala UI" w:cs="Nirmala UI"/>
          <w:sz w:val="25"/>
          <w:szCs w:val="25"/>
        </w:rPr>
        <w:t xml:space="preserve">-86.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அட்டைகளைப்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பெற்றிருக்கிற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ஒவ்வொருவரும்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எழும்ப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முடியாமலோ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ஏதோவொன்றாகவோ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அசைக்க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முடியாமலோ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இருக்கிறவர்களைப்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பக்கத்தில்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இருக்கிறவர்களின்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அட்டைகளைப்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ஒருக்கால்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செவிடாகவோ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ஊமையாகவோ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இருக்கலாம்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14FEBE55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34.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எண்பத்தைந்து</w:t>
      </w:r>
      <w:r w:rsidRPr="00BB43AC">
        <w:rPr>
          <w:rFonts w:ascii="Nirmala UI" w:hAnsi="Nirmala UI" w:cs="Nirmala UI"/>
          <w:sz w:val="25"/>
          <w:szCs w:val="25"/>
        </w:rPr>
        <w:t xml:space="preserve">, 86, 87.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அட்டை</w:t>
      </w:r>
      <w:r w:rsidRPr="00BB43AC">
        <w:rPr>
          <w:rFonts w:ascii="Nirmala UI" w:hAnsi="Nirmala UI" w:cs="Nirmala UI"/>
          <w:sz w:val="25"/>
          <w:szCs w:val="25"/>
        </w:rPr>
        <w:t xml:space="preserve"> 87,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பால்கனியில்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அட்டைகளை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கட்டிடம்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முழுவதும்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விநியோகித்திருக்கிறார்கள்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பையன்கள்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அவைகளைக்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கொடுத்திருக்கிறார்கள்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. 87, 88,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 xml:space="preserve">. 88, 89.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அட்டை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எண்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="00E057A1" w:rsidRPr="00BB43AC">
        <w:rPr>
          <w:rFonts w:ascii="Nirmala UI" w:eastAsia="MS Mincho" w:hAnsi="Nirmala UI" w:cs="Nirmala UI"/>
          <w:sz w:val="25"/>
          <w:szCs w:val="25"/>
        </w:rPr>
        <w:t>P</w:t>
      </w:r>
      <w:r w:rsidRPr="00BB43AC">
        <w:rPr>
          <w:rFonts w:ascii="Nirmala UI" w:hAnsi="Nirmala UI" w:cs="Nirmala UI"/>
          <w:sz w:val="25"/>
          <w:szCs w:val="25"/>
        </w:rPr>
        <w:t xml:space="preserve">-89.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உதவி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செய்வதற்காக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நன்றி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சீமாட்டியே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ஒருக்கால்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செவிடாக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இருக்கலாம்</w:t>
      </w:r>
      <w:r w:rsidRPr="00BB43AC">
        <w:rPr>
          <w:rFonts w:ascii="Nirmala UI" w:hAnsi="Nirmala UI" w:cs="Nirmala UI"/>
          <w:sz w:val="25"/>
          <w:szCs w:val="25"/>
        </w:rPr>
        <w:t xml:space="preserve">. 89, 90.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உயர்த்துவீர்களா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முடியுமா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யாரோ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முடியுமா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அட்டை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="00796DD3" w:rsidRPr="00BB43AC">
        <w:rPr>
          <w:rFonts w:ascii="Nirmala UI" w:eastAsia="MS Mincho" w:hAnsi="Nirmala UI" w:cs="Nirmala UI"/>
          <w:sz w:val="25"/>
          <w:szCs w:val="25"/>
        </w:rPr>
        <w:t>P</w:t>
      </w:r>
      <w:r w:rsidRPr="00BB43AC">
        <w:rPr>
          <w:rFonts w:ascii="Nirmala UI" w:hAnsi="Nirmala UI" w:cs="Nirmala UI"/>
          <w:sz w:val="25"/>
          <w:szCs w:val="25"/>
        </w:rPr>
        <w:t xml:space="preserve">-90,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0BD887BE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35.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தொண்ணுற்றொன்று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அட்டை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எண்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="00366EF0" w:rsidRPr="00BB43AC">
        <w:rPr>
          <w:rFonts w:ascii="Nirmala UI" w:eastAsia="MS Mincho" w:hAnsi="Nirmala UI" w:cs="Nirmala UI"/>
          <w:sz w:val="25"/>
          <w:szCs w:val="25"/>
        </w:rPr>
        <w:t>P</w:t>
      </w:r>
      <w:r w:rsidRPr="00BB43AC">
        <w:rPr>
          <w:rFonts w:ascii="Nirmala UI" w:hAnsi="Nirmala UI" w:cs="Nirmala UI"/>
          <w:sz w:val="25"/>
          <w:szCs w:val="25"/>
        </w:rPr>
        <w:t xml:space="preserve">-91. 92, 93, 94, 94.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 xml:space="preserve">, 95, 95,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அட்டை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எண்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="001344D0" w:rsidRPr="00BB43AC">
        <w:rPr>
          <w:rFonts w:ascii="Nirmala UI" w:eastAsia="MS Mincho" w:hAnsi="Nirmala UI" w:cs="Nirmala UI"/>
          <w:sz w:val="25"/>
          <w:szCs w:val="25"/>
        </w:rPr>
        <w:t>P</w:t>
      </w:r>
      <w:r w:rsidRPr="00BB43AC">
        <w:rPr>
          <w:rFonts w:ascii="Nirmala UI" w:hAnsi="Nirmala UI" w:cs="Nirmala UI"/>
          <w:sz w:val="25"/>
          <w:szCs w:val="25"/>
        </w:rPr>
        <w:t xml:space="preserve">-95.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உயர்த்துவீர்களா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வரிசையில்</w:t>
      </w:r>
      <w:r w:rsidRPr="00BB43AC">
        <w:rPr>
          <w:rFonts w:ascii="Nirmala UI" w:hAnsi="Nirmala UI" w:cs="Nirmala UI"/>
          <w:sz w:val="25"/>
          <w:szCs w:val="25"/>
        </w:rPr>
        <w:t xml:space="preserve">. 96.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ஒருக்கால்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யாரோ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இருக்கலாம்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வருவது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சுகமடையப்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அர்த்தமல்ல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எந்தவிதத்திலும்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இல்லவேயில்லை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இங்கேயிருந்து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உங்களால்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போலவே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இருந்தவாறும்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0CDC34BB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36.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தொண்ணுற்றாறு</w:t>
      </w:r>
      <w:r w:rsidRPr="00BB43AC">
        <w:rPr>
          <w:rFonts w:ascii="Nirmala UI" w:hAnsi="Nirmala UI" w:cs="Nirmala UI"/>
          <w:sz w:val="25"/>
          <w:szCs w:val="25"/>
        </w:rPr>
        <w:t xml:space="preserve">, 97, 98, 99, 100.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இவர்களை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நேரத்தோடு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முன்பாக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அழைத்து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கூடுமானால்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பின்னாலுள்ள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எங்காகிலுமிருந்து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துவங்கி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தொடர்ந்து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அழைத்து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வரலாம்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76DF9FF4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37.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வருவது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சுகமடையப்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அர்த்தமல்ல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இங்கேயிருந்து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போலவே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இருந்தவாறும்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விசுவாசத்தின்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தகுதிகளின்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பேரில்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சுகமாக்குவார்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பேரில்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மட்டுமே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சுகப்படுத்துவார்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விசுவாசத்தின்படியே</w:t>
      </w:r>
      <w:r w:rsidRPr="00BB43AC">
        <w:rPr>
          <w:rFonts w:ascii="Nirmala UI" w:hAnsi="Nirmala UI" w:cs="Nirmala UI"/>
          <w:sz w:val="25"/>
          <w:szCs w:val="25"/>
        </w:rPr>
        <w:t>...</w:t>
      </w:r>
    </w:p>
    <w:p w14:paraId="7C08526A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38.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வெளியேயிருக்கிற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எத்தனை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பேரிடம்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அட்டை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இல்லாமலிருந்து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சுகமாக்க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விரும்புகிறீர்கள்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மேடையின்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அழைக்கப்படாமல்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சுகமாக்க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விரும்பினால்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உயர்த்துங்கள்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அப்படிப்பட்டவர்கள்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கட்டிடத்தில்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எங்காவது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ஆகையால்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வரிசையில்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அட்டைகளை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விநியோகிக்க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வேண்டியதாய்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664EB999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39.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BB43AC">
        <w:rPr>
          <w:rFonts w:ascii="Nirmala UI" w:hAnsi="Nirmala UI" w:cs="Nirmala UI"/>
          <w:sz w:val="25"/>
          <w:szCs w:val="25"/>
        </w:rPr>
        <w:t>.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பலவீனங்களைக்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குறித்து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பரிதபிக்கக்கூடிய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பிரதான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ஆசாரியராக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எபி</w:t>
      </w:r>
      <w:r w:rsidRPr="00BB43AC">
        <w:rPr>
          <w:rFonts w:ascii="Nirmala UI" w:hAnsi="Nirmala UI" w:cs="Nirmala UI"/>
          <w:sz w:val="25"/>
          <w:szCs w:val="25"/>
        </w:rPr>
        <w:t xml:space="preserve">. 4:15)’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எத்தனை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பேருக்கு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தெரியும்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வேதாகமம்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போதிக்கிறது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7532FD9E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40.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நல்லது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ஸ்திரீ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வஸ்திரத்தைத்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தொட்டாள்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பலவீனமடைந்து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விட்டேன்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கூட்டத்திற்குள்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ஓரிடத்திற்கு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விலகிப்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விட்டாள்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பலவீனமடைந்ததாகவும்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வல்லமை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புறப்பட்டுப்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போனதாகவும்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அதன்பிறகு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-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ஸ்திரீயைக்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கண்டுபிடிக்கும்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வரையில்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சுற்றும்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முற்றும்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பார்த்தார்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எத்தனை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எப்பொழுதாவது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சம்பவத்தை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வாசித்திருக்கிறீர்கள்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>?</w:t>
      </w:r>
    </w:p>
    <w:p w14:paraId="40388AD6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lastRenderedPageBreak/>
        <w:t xml:space="preserve">41.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நல்லது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வேதாகமம்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எபிரெயர்</w:t>
      </w:r>
      <w:r w:rsidRPr="00BB43AC">
        <w:rPr>
          <w:rFonts w:ascii="Nirmala UI" w:hAnsi="Nirmala UI" w:cs="Nirmala UI"/>
          <w:sz w:val="25"/>
          <w:szCs w:val="25"/>
        </w:rPr>
        <w:t xml:space="preserve"> 13:8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ல்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நேற்றும்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மாறாதவராயிருக்கிறார்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கூறுகிறதா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வேதவாக்கியம்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பலவீனங்களைக்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குறித்து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பரிதபிக்கக்கூடிய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பிரதான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ஆசாரியராக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இன்னும்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பிரசங்கியாரை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சகோதரிகளில்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கல்வாரியை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 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சரியாகக்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கல்வாரியை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கல்வாரியில்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கிரயம்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செலுத்தப்பட்டது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கல்வாரியை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தூரமாய்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சமுகத்தில்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அறிக்கையின்பேரில்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பேசும்படியாக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என்றென்றுமாக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மத்தியில்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54331812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42.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ஜனங்களை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வரிசையில்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வருகையில்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கவனியுங்கள்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பூமியில்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தேவனிடத்திலிருந்து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வந்தேன்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தேவனிடத்திற்குப்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யோவான்</w:t>
      </w:r>
      <w:r w:rsidRPr="00BB43AC">
        <w:rPr>
          <w:rFonts w:ascii="Nirmala UI" w:hAnsi="Nirmala UI" w:cs="Nirmala UI"/>
          <w:sz w:val="25"/>
          <w:szCs w:val="25"/>
        </w:rPr>
        <w:t xml:space="preserve"> 16:28)’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தெரியுமா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வனாந்தரத்தில்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இஸ்ரவேல்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புத்திரர்களோடு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எத்தனை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இஸ்ரவேல்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பத்திரர்களை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வழிநடத்தின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அக்கினிஸ்தம்பம்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எத்தனை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எரிகிற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முட்செடியில்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உடன்படிக்கையின்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தூதன்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அவ்வாறு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இருந்ததாக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கூறினார்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472F4CB2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>43.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ஆபிரகாமுக்கு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முன்னமே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="00E9704C" w:rsidRPr="00BB43AC">
        <w:rPr>
          <w:rFonts w:ascii="Nirmala UI" w:eastAsia="MS Mincho" w:hAnsi="Nirmala UI" w:cs="Nirmala UI"/>
          <w:sz w:val="25"/>
          <w:szCs w:val="25"/>
        </w:rPr>
        <w:t>I AM</w:t>
      </w:r>
      <w:r w:rsidRPr="00BB43AC">
        <w:rPr>
          <w:rFonts w:ascii="Nirmala UI" w:hAnsi="Nirmala UI" w:cs="Nirmala UI"/>
          <w:sz w:val="25"/>
          <w:szCs w:val="25"/>
        </w:rPr>
        <w:t xml:space="preserve">).’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எரிகிற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முட்செடியில்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மோசேயோடு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பேசினவர்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நானே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="001D6E59" w:rsidRPr="00BB43AC">
        <w:rPr>
          <w:rFonts w:ascii="Nirmala UI" w:eastAsia="MS Mincho" w:hAnsi="Nirmala UI" w:cs="Nirmala UI"/>
          <w:sz w:val="25"/>
          <w:szCs w:val="25"/>
        </w:rPr>
        <w:t>I AM</w:t>
      </w:r>
      <w:r w:rsidRPr="00BB43AC">
        <w:rPr>
          <w:rFonts w:ascii="Nirmala UI" w:hAnsi="Nirmala UI" w:cs="Nirmala UI"/>
          <w:sz w:val="25"/>
          <w:szCs w:val="25"/>
        </w:rPr>
        <w:t xml:space="preserve">).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அதன்பிறகு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கிறிஸ்துவாகிய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குமாரனின்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சரீரத்திற்குள்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பாவத்தை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அகற்றிப்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மாம்சத்தில்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வெளிப்பட்டார்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ஏனென்றால்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கிறிஸ்துவுக்குள்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உலகத்தைத்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ஒப்புரவாக்கினார்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7C9E208D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44.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வழியாகத்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வெளிப்படுத்தினார்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தேவனிடத்திலிருந்து</w:t>
      </w:r>
      <w:r w:rsidRPr="00BB43AC">
        <w:rPr>
          <w:rFonts w:ascii="Nirmala UI" w:hAnsi="Nirmala UI" w:cs="Nirmala UI"/>
          <w:sz w:val="25"/>
          <w:szCs w:val="25"/>
        </w:rPr>
        <w:t>,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அக்கினிஸ்தம்பத்திலிருந்து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)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வந்தேன்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நிலைக்குத்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திரும்பிச்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செல்கிறேன்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மரணம்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அடக்கம்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உயிர்த்தெழுதலுக்குப்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பிற்பாடு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பவுல்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தமஸ்குவுக்குப்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பாதையில்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சந்தித்தான்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மீண்டுமாக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ஒளிக்குள்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திரும்பினார்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எத்தனை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பேருக்குத்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தெரியும்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</w:p>
    <w:p w14:paraId="5953C3E5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45.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நல்லது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தானாகவே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சாட்சி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கொடுக்கும்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ஜீவனும்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சாட்சி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கொடுக்கும்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ஜீவனானது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முன்பே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கூறியிருக்கிறபடி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பூசணிக்காய்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கொடியின்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ஜீவனானது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ஜீவனைப்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பிறப்பிக்கும்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-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பூசணிக்காய்களையே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பிறப்பிக்கும்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திராட்சைச்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திராட்சை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பழங்களையே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பிறப்பிக்கும்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7D8F2000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46.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திராட்சச்செடி</w:t>
      </w:r>
      <w:r w:rsidRPr="00BB43AC">
        <w:rPr>
          <w:rFonts w:ascii="Nirmala UI" w:hAnsi="Nirmala UI" w:cs="Nirmala UI"/>
          <w:sz w:val="25"/>
          <w:szCs w:val="25"/>
        </w:rPr>
        <w:t xml:space="preserve">;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கொடிகள்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ஜீவனானது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சட்டத்தை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மீறி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குற்றம்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புரியும்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குற்றவாளியின்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கூறியிருந்தால்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பெரிய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துப்பாக்கிகளை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ஆபத்தான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ஒருவனாக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இருந்திருப்பேன்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எதிர்பார்த்திருப்பீர்கள்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ஓவியனின்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ஆவியானது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கூறியிருந்தால்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ஓவியன்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வரைகிற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படங்களை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வரைந்திருக்க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முடிந்திருக்கும்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76CB8AD8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47.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நமக்குள்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காரியங்களையே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செய்வோம்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799A8191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48.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இங்கேயிருக்கும்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படத்தைக்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குறித்து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சிந்தித்துப்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படத்தை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அதனோடு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சம்பந்தமுமே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கிடையாது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தம்மைத்தாமே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ஜனங்களுக்கு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வெளிப்படுத்துவதாகும்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இங்கேயிருக்கும்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ஜெர்மனியிலும்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வித்தியாசமான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இடங்களிலும்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மனிதர்கள்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முன்னிலையிலும்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புகைப்படமாக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எடுக்கப்பட்டிருக்குமானால்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அமெரிக்க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புலன்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விசாரணைக்குழு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="008901F0" w:rsidRPr="00BB43AC">
        <w:rPr>
          <w:rFonts w:ascii="Nirmala UI" w:eastAsia="MS Mincho" w:hAnsi="Nirmala UI" w:cs="Nirmala UI"/>
          <w:sz w:val="25"/>
          <w:szCs w:val="25"/>
        </w:rPr>
        <w:t>FBI - Federal Bureau of Investigation</w:t>
      </w:r>
      <w:r w:rsidRPr="00BB43AC">
        <w:rPr>
          <w:rFonts w:ascii="Nirmala UI" w:hAnsi="Nirmala UI" w:cs="Nirmala UI"/>
          <w:sz w:val="25"/>
          <w:szCs w:val="25"/>
        </w:rPr>
        <w:t xml:space="preserve">)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படத்தை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பரிசோதித்துப்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பார்த்துள்ளது</w:t>
      </w:r>
      <w:r w:rsidRPr="00BB43AC">
        <w:rPr>
          <w:rFonts w:ascii="Nirmala UI" w:hAnsi="Nirmala UI" w:cs="Nirmala UI"/>
          <w:sz w:val="25"/>
          <w:szCs w:val="25"/>
        </w:rPr>
        <w:t xml:space="preserve">: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ஜார்ஜ்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="006E5A62" w:rsidRPr="00BB43AC">
        <w:rPr>
          <w:rFonts w:ascii="Nirmala UI" w:eastAsia="MS Mincho" w:hAnsi="Nirmala UI" w:cs="Nirmala UI"/>
          <w:sz w:val="25"/>
          <w:szCs w:val="25"/>
        </w:rPr>
        <w:t>J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லேஸி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376996AE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49.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இயற்கைக்கு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மேம்பட்ட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நிரூபிக்கப்பட்டு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அக்கினிஸ்தம்பம்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தோற்றமளிக்குமானால்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இன்னுமாக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சபையோடு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இருந்ததாகும்</w:t>
      </w:r>
      <w:r w:rsidRPr="00BB43AC">
        <w:rPr>
          <w:rFonts w:ascii="Nirmala UI" w:hAnsi="Nirmala UI" w:cs="Nirmala UI"/>
          <w:sz w:val="25"/>
          <w:szCs w:val="25"/>
        </w:rPr>
        <w:t>.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உன்னைவிட்டு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விலகுவதுமில்லை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கைவிடுவதுமில்லை</w:t>
      </w:r>
      <w:r w:rsidRPr="00BB43AC">
        <w:rPr>
          <w:rFonts w:ascii="Nirmala UI" w:hAnsi="Nirmala UI" w:cs="Nirmala UI"/>
          <w:sz w:val="25"/>
          <w:szCs w:val="25"/>
        </w:rPr>
        <w:t>.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எபிரெயர்</w:t>
      </w:r>
      <w:r w:rsidRPr="00BB43AC">
        <w:rPr>
          <w:rFonts w:ascii="Nirmala UI" w:hAnsi="Nirmala UI" w:cs="Nirmala UI"/>
          <w:sz w:val="25"/>
          <w:szCs w:val="25"/>
        </w:rPr>
        <w:t xml:space="preserve"> 13:5)’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அப்படியானால்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கிரியைகளை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செய்வீர்கள்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இருக்குமானால்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வகையான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கிரியைகளை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கிரியைகளைச்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செய்யாது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பேரில்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கூறுவோமாக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68C6668D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50.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தெரியாத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எத்தனை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கட்டிடத்தில்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அறியும்படி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உயர்த்துவீர்களா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கரத்தைப்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பார்க்கட்டும்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கட்டிடத்தில்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யாவரையும்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தெரியாது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வரிசையில்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உள்ளவர்களையும்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அறியேன்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1E592B28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51.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வேதாகமத்தின்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காட்சி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வேதாகமம்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பரிசுத்த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ஆவியானவரால்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எழுதப்பட்டுள்ளது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நினைவில்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கொள்ளுங்கள்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வேதாகமத்தை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எழுதின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ஆவியானவர்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இன்னும்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ஜீவிக்கிறார்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வித்தியாசத்தையும்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மேலானதாகக்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கொண்டிருப்பதில்லை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அப்போது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அறிந்திருந்ததைக்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காட்டிலும்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அதிகமாக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கொள்வதில்லை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ஏனென்றால்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துவக்க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முதலே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முடிவற்றவராய்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இருக்கிறார்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5DD961A4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52.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ஆதியில்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எதையாவது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மீண்டும்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சூழ்நிலை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எழும்புமானால்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அப்போது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ஆதியில்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காட்டிலும்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வித்தியாசமாக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நடந்து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கொள்வாரானால்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நடந்து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தவறாகத்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நடந்து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தொடர்ந்து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விதமாகவே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செய்வதைப்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புத்திசாலியாக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ஆவதில்லை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ஏனென்றால்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>-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துவக்க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முதலே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முடிவற்றவராய்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இருந்தார்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7783AEAF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53.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வேதாகமம்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இரண்டுமே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சரித்திரமாயுள்ளது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காதல்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கதை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சித்தரிக்கிறது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வேதாகமத்தின்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மரிக்காமல்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உயிரோடு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இருப்பாரென்றால்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வேதாகமத்தில்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தம்மைத்தாமே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வெளிப்படுத்தியாக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11D1752D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54.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பெண்மணி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நேசமுள்ள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அன்பிற்குரிவர்கள்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ஒருபோதும்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கண்டதேயில்லை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ஏறக்குறைய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தாயாரின்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வயது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இருப்பதாகத்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தோன்றுகிறது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என்னுடைய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ஜீவியத்தில்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ஒருபோதும்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கண்டதேயில்லை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ஒருவருக்கொருவர்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முற்றிலும்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அந்நியர்களாயிருக்கிறோம்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-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காட்சி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வேதாகம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காட்சி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பரிசுத்த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யோவான்</w:t>
      </w:r>
      <w:r w:rsidRPr="00BB43AC">
        <w:rPr>
          <w:rFonts w:ascii="Nirmala UI" w:hAnsi="Nirmala UI" w:cs="Nirmala UI"/>
          <w:sz w:val="25"/>
          <w:szCs w:val="25"/>
        </w:rPr>
        <w:t xml:space="preserve"> 4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அதிகாரத்தில்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மனிதரும்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ஸ்திரீயும்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போல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கிணற்றண்டையில்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பெண்மணியோடு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பேசினார்</w:t>
      </w:r>
      <w:r w:rsidRPr="00BB43AC">
        <w:rPr>
          <w:rFonts w:ascii="Nirmala UI" w:hAnsi="Nirmala UI" w:cs="Nirmala UI"/>
          <w:sz w:val="25"/>
          <w:szCs w:val="25"/>
        </w:rPr>
        <w:t>...</w:t>
      </w:r>
    </w:p>
    <w:p w14:paraId="2B88EDBB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55.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கவனியுங்கள்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எரிகோவுக்குப்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பாதையில்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இருந்தார்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சமாரியா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போகும்படியாக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அவசியம்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ஏற்பட்டது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ஏன்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பரிசுத்த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யோவான்</w:t>
      </w:r>
      <w:r w:rsidRPr="00BB43AC">
        <w:rPr>
          <w:rFonts w:ascii="Nirmala UI" w:hAnsi="Nirmala UI" w:cs="Nirmala UI"/>
          <w:sz w:val="25"/>
          <w:szCs w:val="25"/>
        </w:rPr>
        <w:t xml:space="preserve"> 5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ல்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பிதா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முதலில்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காண்பிக்கும்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செய்வதில்லை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வேதவாக்கியத்தை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முதலில்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அவருக்குக்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காண்பிக்காமல்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ஒருபோதும்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அற்புதமும்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செய்யவில்லை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3F14E31E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>56.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மெய்யாகவே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மெய்யாகவே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சொல்லுகிறேன்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: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பிதாவானவர்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குமாரன்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காண்கிறதெதுவோ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அதையேயன்றி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வேறொன்றையும்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தாமாய்ச்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செய்யமாட்டார்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குமாரனும்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,’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BB43AC">
        <w:rPr>
          <w:rFonts w:ascii="Nirmala UI" w:hAnsi="Nirmala UI" w:cs="Nirmala UI"/>
          <w:sz w:val="25"/>
          <w:szCs w:val="25"/>
        </w:rPr>
        <w:t>?</w:t>
      </w:r>
    </w:p>
    <w:p w14:paraId="1F59DAFB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57.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அன்பும்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நேசமுமுள்ள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சகோதரியே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சுகமடையும்படியாக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உதவி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செய்யக்கூடிய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இருக்குமானால்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-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கோளாறு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என்னவாக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இருந்தாலும்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ஒருக்கால்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வியாதிப்பட்டவளாக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இல்லாமல்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இருக்கலாம்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தெரியாது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ஒருபோதும்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சந்தித்ததேயில்லை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உதவி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செய்யக்கூடிய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ஏதாவது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இருக்குமானால்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பண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விவகாரங்களாக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இருக்குமானால்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கொண்டிருக்கும்படி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உனக்குக்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கொஞ்சம்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பணத்தைக்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கொடுக்கலாம்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ஏனென்றால்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கொஞ்சம்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பணம்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ஒழிய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வேறெதுவும்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குடும்பப்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பிரச்சனையாக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அன்பார்ந்தவரிடம்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முயற்சிப்பேன்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என்னால்</w:t>
      </w:r>
      <w:r w:rsidRPr="00BB43AC">
        <w:rPr>
          <w:rFonts w:ascii="Nirmala UI" w:hAnsi="Nirmala UI" w:cs="Nirmala UI"/>
          <w:sz w:val="25"/>
          <w:szCs w:val="25"/>
        </w:rPr>
        <w:t xml:space="preserve"> -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கூடுமான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செய்வேன்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553283EF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58.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சுகமளித்தலாக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சுகமளித்தலாக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இருக்குமானால்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ஏற்கனவே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செய்யப்பட்டு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கிறிஸ்துவிடமிருந்து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சுகமளித்தலைத்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தேடிக்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கொண்டிருப்பீர்களானால்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செய்யும்படியாக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வைக்கப்படவில்லை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யாரிடமும்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கிடையாது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தேவனுக்குள்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வைக்கப்பட்டிருக்கிறது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0DFC3CDF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59.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வார்த்தையின்படி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ஏற்கனவே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செய்திருக்கிறார்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ஊழியக்காரர்களாக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செய்யக்கூடிய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என்னவென்றால்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போதுமான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மனிதர்களில்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சிலர்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வேதவாக்கியத்தின்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விளக்கிக்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கூறலாம்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ஆரம்பிக்க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நானாகவோ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நீங்களாகவோ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இருக்குமானால்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முடிவுக்குக்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வரும்</w:t>
      </w:r>
      <w:r w:rsidRPr="00BB43AC">
        <w:rPr>
          <w:rFonts w:ascii="Nirmala UI" w:hAnsi="Nirmala UI" w:cs="Nirmala UI"/>
          <w:sz w:val="25"/>
          <w:szCs w:val="25"/>
        </w:rPr>
        <w:t xml:space="preserve">. 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நல்லவராயிருக்கிறார்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கல்லையும்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அசைக்கிறார்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அப்போது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ஒவ்வொருவரும்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ஜனங்களை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நேசிக்கிறார்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விசுவாசிக்கும்படி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வருவதற்கும்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அவரிடத்தில்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வைக்கவும்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முயற்சித்துக்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கொண்டிருக்கிறார்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20B7F0B5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60.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எதற்காக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தேவனாகிய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வெளிப்படுத்திக்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கொடுப்பாரென்றால்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கிணற்றண்டையில்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சமாரிய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ஸ்திரீயிடம்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போலவே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பிரச்சனையைக்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கண்டுபிடித்தார்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பிரச்சனை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உடனே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ஐயா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காண்கிறேன்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மேசியா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காரியங்களைச்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செய்வார்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எங்களுக்குக்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காண்பிப்பார்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அறிவோம்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கூறினாள்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4B9A2459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61.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>-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தீர்க்கதரிசி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விசுவாசித்தாள்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இயேசுவோ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உன்னுடனே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பேசுகிற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என்றார்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737146F1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62.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ஊருக்குள்ளே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ஓடிச்சென்று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மனுஷனை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மேசியா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தானா</w:t>
      </w:r>
      <w:r w:rsidRPr="00BB43AC">
        <w:rPr>
          <w:rFonts w:ascii="Nirmala UI" w:hAnsi="Nirmala UI" w:cs="Nirmala UI"/>
          <w:sz w:val="25"/>
          <w:szCs w:val="25"/>
        </w:rPr>
        <w:t xml:space="preserve">?’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அப்போது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மேசியாவின்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அடையாளமாக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இன்னுமாக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நேற்றும்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மாறாதவராயிருப்பாரானால்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மேசியாவின்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அடையாளமாக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5BBB78DF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lastRenderedPageBreak/>
        <w:t>63. ...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வந்ததன்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மூலமாக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யூத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குல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ஜனங்களுக்கு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அறிவித்த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காரியத்தையே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பிலிப்பு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மலையைச்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சுற்றிலும்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முப்பது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மைல்கள்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தூரத்தில்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நாத்தான்வேலைக்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கண்டுபிடித்து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திரும்ப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அழைத்துக்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வந்தான்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எங்கிருந்தான்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என்பதையும்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செய்திருந்தான்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அறிந்திருந்ததாக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கூறினார்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4218DD73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64.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பரிசேயர்கள்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குறித்து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நினைத்தனர்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பிசாசு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மன்னித்து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விடுவேன்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காரித்தைச்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செய்யும்படி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பரிசுத்த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ஆவியானவர்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விரோதமான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வார்த்தையும்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இம்மையிலும்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மறுமையிலும்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ஒருபோதும்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மன்னிக்கப்படாது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மத்தேயு</w:t>
      </w:r>
      <w:r w:rsidRPr="00BB43AC">
        <w:rPr>
          <w:rFonts w:ascii="Nirmala UI" w:hAnsi="Nirmala UI" w:cs="Nirmala UI"/>
          <w:sz w:val="25"/>
          <w:szCs w:val="25"/>
        </w:rPr>
        <w:t xml:space="preserve"> 12:32,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மாற்கு</w:t>
      </w:r>
      <w:r w:rsidRPr="00BB43AC">
        <w:rPr>
          <w:rFonts w:ascii="Nirmala UI" w:hAnsi="Nirmala UI" w:cs="Nirmala UI"/>
          <w:sz w:val="25"/>
          <w:szCs w:val="25"/>
        </w:rPr>
        <w:t xml:space="preserve"> 3:29,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லூக்கா</w:t>
      </w:r>
      <w:r w:rsidRPr="00BB43AC">
        <w:rPr>
          <w:rFonts w:ascii="Nirmala UI" w:hAnsi="Nirmala UI" w:cs="Nirmala UI"/>
          <w:sz w:val="25"/>
          <w:szCs w:val="25"/>
        </w:rPr>
        <w:t xml:space="preserve"> 12:10)’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கூறினார்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4EF467D5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65.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சுவிசேஷமானது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சரியா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தவறா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நிரூபிக்கப்பட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வேண்டியுள்ளது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அவ்விதமான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வாக்குத்தத்தம்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பண்ணியிருப்பாரானால்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வார்த்தைக்குக்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கடமைப்பட்டிருக்கிறார்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1140352B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66.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சேவிக்கிற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மார்க்கத்தை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அறிவதென்பது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என்னவொரு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ஆறுதலாய்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உலகத்தாரின்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ஜீவிக்கிறார்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நிரூபிக்கக்கூடியதாய்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உலகத்திலும்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மார்க்கம்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இருபது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முப்பது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வித்தியாசமான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மதத்தைச்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சேர்ந்த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ஜனங்களுக்கு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முன்பாக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நிற்கும்படியான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சிலாக்கியம்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கிடைத்தது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வித்தியாசமான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தேவர்களை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நம்புகிற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வித்தியாசமான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மதத்தைச்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சேர்ந்த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ஜனங்களும்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முகமதியர்களும்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புத்தர்களும்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சீக்கியர்களும்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ஜெயினர்களும்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மற்றும்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எல்லா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வித்தியாசமான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வகைப்பட்டவர்களும்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கரங்களில்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விக்கிரகங்களை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வைத்திருந்த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கம்பள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சுதேசிகளும்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="00243C64" w:rsidRPr="00BB43AC">
        <w:rPr>
          <w:rFonts w:ascii="Nirmala UI" w:eastAsia="MS Mincho" w:hAnsi="Nirmala UI" w:cs="Nirmala UI"/>
          <w:sz w:val="25"/>
          <w:szCs w:val="25"/>
        </w:rPr>
        <w:t>blanket natives</w:t>
      </w:r>
      <w:r w:rsidRPr="00BB43AC">
        <w:rPr>
          <w:rFonts w:ascii="Nirmala UI" w:hAnsi="Nirmala UI" w:cs="Nirmala UI"/>
          <w:sz w:val="25"/>
          <w:szCs w:val="25"/>
        </w:rPr>
        <w:t xml:space="preserve">),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போன்றோர்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முன்பாக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நிற்கும்படியான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சிலாக்கியம்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கிடைத்தது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67445D7A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67.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எவரிடத்திலும்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எதுவுமேயில்லை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மனிதன்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பெரிய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வாக்குமூலங்களைக்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கொடுத்திருக்கிறான்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மனிதர்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மட்டுமே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கொடுக்கவும்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மறுபடியும்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எடுத்துக்கொள்ளவும்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அதிகாரம்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உண்டு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யோவான்</w:t>
      </w:r>
      <w:r w:rsidRPr="00BB43AC">
        <w:rPr>
          <w:rFonts w:ascii="Nirmala UI" w:hAnsi="Nirmala UI" w:cs="Nirmala UI"/>
          <w:sz w:val="25"/>
          <w:szCs w:val="25"/>
        </w:rPr>
        <w:t xml:space="preserve"> 10:17,18)’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செய்தார்</w:t>
      </w:r>
      <w:r w:rsidRPr="00BB43AC">
        <w:rPr>
          <w:rFonts w:ascii="Nirmala UI" w:hAnsi="Nirmala UI" w:cs="Nirmala UI"/>
          <w:sz w:val="25"/>
          <w:szCs w:val="25"/>
        </w:rPr>
        <w:t xml:space="preserve">. 1900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வருடங்கள்</w:t>
      </w:r>
      <w:r w:rsidRPr="00BB43AC">
        <w:rPr>
          <w:rFonts w:ascii="Nirmala UI" w:hAnsi="Nirmala UI" w:cs="Nirmala UI"/>
          <w:sz w:val="25"/>
          <w:szCs w:val="25"/>
        </w:rPr>
        <w:t xml:space="preserve"> -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நாமத்துக்கு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ஸ்தோத்திரம்</w:t>
      </w:r>
      <w:r w:rsidRPr="00BB43AC">
        <w:rPr>
          <w:rFonts w:ascii="Nirmala UI" w:hAnsi="Nirmala UI" w:cs="Nirmala UI"/>
          <w:sz w:val="25"/>
          <w:szCs w:val="25"/>
        </w:rPr>
        <w:t xml:space="preserve"> -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இன்னும்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ஜீவிக்கிறார்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மரிக்கவில்லை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44C30DA0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68.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காண்கிறபடி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எங்கேயோ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தூரத்திலுள்ள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இருளான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மூலையில்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வெளிச்சத்தின்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கீழே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பெண்மணியும்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முதல்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முறையாக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சந்திக்கிறோம்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ஜீவிக்கிறார்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உரிமை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போருகிறேன்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09EE9A15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69.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மாத்திரம்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ஆவியானவருக்கு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விட்டுக்கொடுக்கக்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கூடுமானால்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மூலமாகப்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பேசுவார்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இயற்கைக்கு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மேம்பட்டதாக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குறித்து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நினைக்கிறீர்கள்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பொறுத்தது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பரிசேயர்களின்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பட்சம்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சேர்ந்திருப்பீர்களானால்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வெகுமதியைப்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பெற்றுக்கொள்வீர்கள்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பிசாசென்றும்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குறிசொல்பவன்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பெயல்செபூல்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பிசாசுகளின்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தலைவன்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இருளின்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மாயவித்தைகளும்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குறிசொல்வதும்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பிசாசினுடையதாய்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யாருமே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அறிவார்கள்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நிச்சயமாக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பிசாசு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தாறுமாறாக்கின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2199BAC6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70.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கிறிஸ்துவிடமிருந்து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வருகிறது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மாத்திரமே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உண்மையாகவே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ஆவியாகும்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சகோதரியே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உதவி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செய்வாராக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அருளுவாராக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கூறுவாரானால்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வைத்து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போங்கள்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சுகமாகி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கூறுவேனானால்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சந்தேகிக்க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உரிமை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உண்டு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ஜீவியத்தில்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கூறுவாரானால்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-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கொள்வீர்கள்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நாத்தான்வேலைப்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போன்று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ஜீவியம்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முழுவதும்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கூறுவாரானால்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ஸ்திரீயைப்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ஐந்து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புருஷர்கள்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உண்மையா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இல்லையா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கொள்வீர்கள்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தீர்ப்பு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செய்பவராக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இருக்கிறீர்கள்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219EF8AD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lastRenderedPageBreak/>
        <w:t xml:space="preserve">71.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தேவனோடு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உத்தமமாயிருப்பீர்களா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அவ்வாறு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இருப்பீர்களா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தேவனோடு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உத்தமமாயிருப்பேன்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ஜனங்களாகிய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தேவனோடு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உத்தமமாயிருந்து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செய்வாரென்றால்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சந்தேகத்தையும்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அகற்றி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மரித்தோரிலிருந்து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உயிர்த்தெழுந்தார்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விசுவாசிப்பேன்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கூறுவீர்களா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உயர்த்தி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வாக்குக்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கொடுப்பீர்களா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அருவாராக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ஜெபமாயுள்ளது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6AB6C7E8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72.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கீல்வாதத்தினால்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அவதிப்படுகிறார்கள்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அதற்காகத்தான்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கொள்ளப்பட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விரும்புகிறார்கள்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உண்மையாயுள்ளது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உண்மையாயிருக்குமானால்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உயர்த்துங்கள்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இன்னும்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கொஞ்சம்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பேசுகிறேன்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பிரன்ஹாமே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யூகித்திருக்கக்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கூடும்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எண்ணங்களை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மறைத்துக்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அவைகளில்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சிக்கிக்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விடுகிறீர்கள்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அவைகளை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வெளிப்படுத்துகிறார்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011FFEEE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73.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சாட்டனூகா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ஜனங்களே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கவனம்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செலுத்துங்கள்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புகைப்படம்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எடுக்கப்பட்டுள்ள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ஒளியின்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தூதனானவர்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இடத்திலிருந்து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தூரத்திற்குள்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உரைக்கிறதாவது</w:t>
      </w:r>
      <w:r w:rsidRPr="00BB43AC">
        <w:rPr>
          <w:rFonts w:ascii="Nirmala UI" w:hAnsi="Nirmala UI" w:cs="Nirmala UI"/>
          <w:sz w:val="25"/>
          <w:szCs w:val="25"/>
        </w:rPr>
        <w:t xml:space="preserve">.’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நியாயத்தீர்ப்பின்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நாளிலே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நிரூபிக்கப்படும்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அப்போது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கொள்வீர்கள்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சிலுவையில்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அறையப்படுவதற்கு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முன்பாக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பின்னால்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பிரசன்னம்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நிரூபித்துக்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முடியவில்லை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நியாயத்தீர்ப்பின்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நாளிலே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காண்பீர்கள்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4383964D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74.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ஆமாம்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நகர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முயற்சி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செய்வதை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காண்கிறேன்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நாற்காலி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எழும்புவதற்கு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முயற்சிக்கிறார்கள்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அதன்பிறகு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திரும்பவுமாக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கீழே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உட்காருகிறார்கள்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மீண்டும்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எழும்புகிறார்கள்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அறைக்குள்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அசைந்தாடும்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நாற்காலியைப்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போல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கையைக்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கொண்டிருப்பது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போல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சிறிய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நாற்காலி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அவ்விடத்தை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முயற்சிக்கிறார்கள்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ஜன்னலை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போய்க்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தங்களின்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முதுகைப்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பிடித்துக்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முதுகுத்தண்டிலுள்ள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கீல்வாதமாகும்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="00BE3660" w:rsidRPr="00BB43AC">
        <w:rPr>
          <w:rFonts w:ascii="Nirmala UI" w:eastAsia="MS Mincho" w:hAnsi="Nirmala UI" w:cs="Nirmala UI"/>
          <w:sz w:val="25"/>
          <w:szCs w:val="25"/>
        </w:rPr>
        <w:t>arthritis</w:t>
      </w:r>
      <w:r w:rsidRPr="00BB43AC">
        <w:rPr>
          <w:rFonts w:ascii="Nirmala UI" w:hAnsi="Nirmala UI" w:cs="Nirmala UI"/>
          <w:sz w:val="25"/>
          <w:szCs w:val="25"/>
        </w:rPr>
        <w:t xml:space="preserve">).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முதுகில்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முற்றிலும்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சரியே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2A29D766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75.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யாரோ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ஒருவருக்காகவும்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ஜெபிக்கப்பட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விரும்புகிறீர்கள்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கோளாறு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வெளிப்படுத்தக்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கூடுமென்று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அவளுக்குக்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கடுமையான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ஒற்றைத்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தலைவலி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உரைக்கிறதாவது</w:t>
      </w:r>
      <w:r w:rsidRPr="00BB43AC">
        <w:rPr>
          <w:rFonts w:ascii="Nirmala UI" w:hAnsi="Nirmala UI" w:cs="Nirmala UI"/>
          <w:sz w:val="25"/>
          <w:szCs w:val="25"/>
        </w:rPr>
        <w:t>.’</w:t>
      </w:r>
    </w:p>
    <w:p w14:paraId="223937AD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76.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இருதயத்தில்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இன்னும்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ஆழ்ந்து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யோசித்துக்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யாரோ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ஒருவருக்காகவும்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ஜெபமாய்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மகன்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கறுத்த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நிழல்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ஆத்துமா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இரட்சிக்கப்படுவதற்காக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பாவியாக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இருக்கிறான்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உரைக்கிறதாவது</w:t>
      </w:r>
      <w:r w:rsidRPr="00BB43AC">
        <w:rPr>
          <w:rFonts w:ascii="Nirmala UI" w:hAnsi="Nirmala UI" w:cs="Nirmala UI"/>
          <w:sz w:val="25"/>
          <w:szCs w:val="25"/>
        </w:rPr>
        <w:t xml:space="preserve">’.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விசுவாசிப்பீர்களானால்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நானல்ல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சத்தத்தைக்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கேட்டீர்கள்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சிறிது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நேரத்திற்கு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முன்பாக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உணர்ச்சி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மறைந்து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இல்லையா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இடையே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ஒளியாகிய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தூதன்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கேட்டுக்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யாவற்றையும்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பெற்றுக்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போங்கள்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கேட்டுக்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கொண்டதைப்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பெற்றுக்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கொள்வீர்கள்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0819B69A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வருவீர்களா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பில்லி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எங்கே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யாராவது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>...</w:t>
      </w:r>
    </w:p>
    <w:p w14:paraId="5D7EE1C0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lastRenderedPageBreak/>
        <w:t xml:space="preserve">77.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எப்படியிருக்கிறீர்கள்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சீமாட்டியே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சீமாட்டியிடம்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பேசுவதற்கு</w:t>
      </w:r>
      <w:r w:rsidRPr="00BB43AC">
        <w:rPr>
          <w:rFonts w:ascii="Nirmala UI" w:hAnsi="Nirmala UI" w:cs="Nirmala UI"/>
          <w:sz w:val="25"/>
          <w:szCs w:val="25"/>
        </w:rPr>
        <w:t xml:space="preserve">)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முன்பு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எத்தனை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இருதயத்தோடும்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உண்மையாகவே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அட்டை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இல்லாமல்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பால்கனிகளில்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இருக்கிறவர்களும்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எங்கிருந்தாலும்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நோக்கிப்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பார்த்து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கர்த்தராகிய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இயேசுவே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சத்தியமாக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இருக்குமானால்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அம்மனிதர்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பேசட்டும்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>-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மாறாதவராயிருக்கிறீர்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மனிதன்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அல்லவென்று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sz w:val="25"/>
          <w:szCs w:val="25"/>
        </w:rPr>
        <w:t>-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ஏனென்றால்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தெரியாது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வெறுமனே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கூட்டத்தினரில்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சபையில்</w:t>
      </w:r>
      <w:r w:rsidRPr="00BB43AC">
        <w:rPr>
          <w:rFonts w:ascii="Nirmala UI" w:hAnsi="Nirmala UI" w:cs="Nirmala UI"/>
          <w:sz w:val="25"/>
          <w:szCs w:val="25"/>
        </w:rPr>
        <w:t xml:space="preserve">)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உட்கார்ந்து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சிறிது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நேரத்திற்கு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முன்பு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பலவீனங்களைக்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குறித்துப்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பரிதபிக்கக்கூடிய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பிரதான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ஆசாரியராய்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எங்களிடத்தில்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அனுமதியும்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அப்படியானால்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ஒவ்வொரு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சந்தேகத்தையும்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எடுத்துப்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விசுவாசிப்பேன்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>-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சுகமாக்க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விரும்புகிற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தேவனாகிய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சுகப்படுத்தும்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கூறுங்கள்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67A7583E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78.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சம்பவிக்கிறது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கொள்ளுங்கள்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சபையோரிடத்தில்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உட்கார்ந்திருக்கிறவர்களே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நிச்சயமாகவே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சிந்தைகளில்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ஓடுகிற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குறித்த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எண்ணங்களை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சிந்திக்கும்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ஜனங்களின்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நிமித்தமாக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வியப்படைந்து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வியப்படைய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வேண்டாம்</w:t>
      </w:r>
      <w:r w:rsidRPr="00BB43AC">
        <w:rPr>
          <w:rFonts w:ascii="Nirmala UI" w:hAnsi="Nirmala UI" w:cs="Nirmala UI"/>
          <w:sz w:val="25"/>
          <w:szCs w:val="25"/>
        </w:rPr>
        <w:t xml:space="preserve">;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கூடுமானால்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எல்லாம்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கைகூடும்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கூறியிருக்கிறார்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எல்லாமே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சாத்தியம்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;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அற்புதம்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அல்லவா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எல்லாம்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கைகூடும்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19F12608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79.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ஒருவருக்கொருவர்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அந்நியர்களாயிருக்கிறோம்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நினைக்கிறேன்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அப்படித்தானே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சகோதரியே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நேர்மையான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பெண்மணியைப்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காணப்படுகிறீர்கள்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கிறிஸ்தவளாக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ஏனென்றால்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வரவேற்கிறது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உணர்வுக்குள்ளாகி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சகோதரனின்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முன்னிலையில்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அந்தவிதமான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உணர்வை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உணரச்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செய்யாது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534CBCC6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80.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என்னிடத்திலும்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சபையோரிடத்திலும்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நேர்மையாக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சற்று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முன்பு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சம்பவிக்கத்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துவங்கினது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தூதனுடைய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சற்று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முன்பு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41F2D6CA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81.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வெளிச்சமாக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காணப்படுகிறீர்கள்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அகன்று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போய்க்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கொண்டிருப்பதை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காண்கிறேன்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கீல்வாதத்திற்காகவும்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கொணடிருக்கிறீர்கள்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கணவனாருக்காக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காரியத்தைக்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முற்றிலும்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சரியே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1C26DB93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82.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கொள்வதற்கான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அட்டவணையில்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இன்னும்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நீண்ட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காலமாகவே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முழங்கால்படியிட்டுக்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கொண்டிருப்பதை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காண்கிறேன்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மனிதர்கள்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எழும்புவதை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காண்கிறேன்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இருவருமே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பாவிகளாக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நிழலிடப்பட்டுள்ளனர்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இரட்சிப்புக்காக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உரைக்கிறதாவது</w:t>
      </w:r>
      <w:r w:rsidRPr="00BB43AC">
        <w:rPr>
          <w:rFonts w:ascii="Nirmala UI" w:hAnsi="Nirmala UI" w:cs="Nirmala UI"/>
          <w:sz w:val="25"/>
          <w:szCs w:val="25"/>
        </w:rPr>
        <w:t>.’</w:t>
      </w:r>
    </w:p>
    <w:p w14:paraId="19C2683A" w14:textId="2607EF38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83.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பிரசன்னம்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இங்கேயிருக்கிறது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கூடுமா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சகோதரியே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போகலாம்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விடுதலையாக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வேண்டுமென்று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அவசியமாயிருக்கிற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யாவற்றிலுமிருந்தும்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விடுவிக்கிறார்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ஜெபிக்கிறேன்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52253A08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விருப்பமானால்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தயவு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பயபக்தியாயிருங்கள்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79303140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84.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அவிசுவாசம்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அங்கேயிருக்கிற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பயங்கரமான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காரியங்களில்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ஒன்றாகும்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போகட்டும்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பக்தியான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அவிசுவாசியாக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வேண்டாம்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அங்கேயிருக்கிற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பாவம்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அவிசுவாசம்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மட்டுமே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புகைப்பிடித்தல்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அருந்துதல்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விபச்சாரம்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சபித்தல்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பொய்யாணையிடுதல்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அவைகள்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பாவமல்ல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அவைகள்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அவிசுவாசத்தின்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தன்மைகள்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ஆகும்</w:t>
      </w:r>
      <w:r w:rsidRPr="00BB43AC">
        <w:rPr>
          <w:rFonts w:ascii="Nirmala UI" w:hAnsi="Nirmala UI" w:cs="Nirmala UI"/>
          <w:sz w:val="25"/>
          <w:szCs w:val="25"/>
        </w:rPr>
        <w:t>.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விசுவாசியாதவனோ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ஏற்கனவே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ஆக்கினைத்தீர்ப்புக்குட்பட்டாயிற்று</w:t>
      </w:r>
      <w:r w:rsidRPr="00BB43AC">
        <w:rPr>
          <w:rFonts w:ascii="Nirmala UI" w:hAnsi="Nirmala UI" w:cs="Nirmala UI"/>
          <w:sz w:val="25"/>
          <w:szCs w:val="25"/>
        </w:rPr>
        <w:t>.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யோவான்</w:t>
      </w:r>
      <w:r w:rsidRPr="00BB43AC">
        <w:rPr>
          <w:rFonts w:ascii="Nirmala UI" w:hAnsi="Nirmala UI" w:cs="Nirmala UI"/>
          <w:sz w:val="25"/>
          <w:szCs w:val="25"/>
        </w:rPr>
        <w:t xml:space="preserve"> 3:18)’</w:t>
      </w:r>
    </w:p>
    <w:p w14:paraId="48DE571D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85.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பக்தியுள்ளவர்கள்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சபைக்குப்போகிறவர்கள்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தெய்வ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பக்தியுள்ளவர்கள்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உரிமைகோரும்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ஜனங்கள்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இன்னுமாக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உயர்தர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அவிசுவாசிகளாகவும்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பாவிகளாகவும்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பிதாவாகிய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பிசாசானவனால்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உண்டானவர்கள்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யோவான்</w:t>
      </w:r>
      <w:r w:rsidRPr="00BB43AC">
        <w:rPr>
          <w:rFonts w:ascii="Nirmala UI" w:hAnsi="Nirmala UI" w:cs="Nirmala UI"/>
          <w:sz w:val="25"/>
          <w:szCs w:val="25"/>
        </w:rPr>
        <w:t xml:space="preserve"> 8:44)’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இருப்பினும்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எவ்வளவு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கூடுமோ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அவ்வளவு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தெய்வ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பக்தியுள்ளவர்களாகவும்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கடவுட்பற்று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மிக்கவர்களாகவும்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இருந்தனர்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கையாளக்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கூடியதான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மிக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மோசமான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பிசாசு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பக்தியுள்ள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பிசாசு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மற்ற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அசுத்த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ஆவிகளைக்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காட்டிலும்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அவைகள்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ஐந்து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மடங்கு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மிகப்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பயங்கரமானவை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14C0DEE9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86.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சகோதரியே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சகோதரியாய்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இருக்கிறாய்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குற்றம்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கண்டுபிடிக்கிறவளாய்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இருக்கலாம்</w:t>
      </w:r>
      <w:r w:rsidRPr="00BB43AC">
        <w:rPr>
          <w:rFonts w:ascii="Nirmala UI" w:hAnsi="Nirmala UI" w:cs="Nirmala UI"/>
          <w:sz w:val="25"/>
          <w:szCs w:val="25"/>
        </w:rPr>
        <w:t xml:space="preserve">;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தவறான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செய்யும்படியாக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கொண்டிருக்கலாம்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எப்படி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தெரிந்தது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நாத்தான்வேல்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கபடற்ற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உத்தம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நீதிமானாயிருந்தான்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அதேவிதமாகத்தான்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தெரிந்தது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46344F49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87.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உனக்காக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கொண்டிருக்கவில்லை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யாரோ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ஒருவருக்காக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கொண்டிருக்கிறாய்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சகோதரி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மருத்துவமனையில்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இருக்கிறாள்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சிறிய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வைத்திருந்தாய்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பெண்மணிக்கு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புற்று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உறவினர்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யாரென்றால்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அத்தை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கர்த்தருக்குள்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சகோதரியே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"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சகோதரி</w:t>
      </w:r>
      <w:r w:rsidRPr="00BB43AC">
        <w:rPr>
          <w:rFonts w:ascii="Nirmala UI" w:hAnsi="Nirmala UI" w:cs="Nirmala UI"/>
          <w:sz w:val="25"/>
          <w:szCs w:val="25"/>
        </w:rPr>
        <w:t xml:space="preserve">"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திக்குமுக்காடச்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படித்துக்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கொண்டிருக்கவில்லை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அக்காரணத்தினால்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அவிசுவாசிகள்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மத்தியில்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உட்கார்ந்திருக்கிறார்கள்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அறிகிறேன்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5FD277AA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lastRenderedPageBreak/>
        <w:t xml:space="preserve">88.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விசுவாசித்தபடியே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செல்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சந்தேகப்படாதே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சுகமாகி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விடுவாள்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சந்தேகப்படாமல்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இருந்தால்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காரியத்தையும்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சந்தேகப்படாதே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இருதயத்தோடும்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விசுவாசித்தபடியே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செல்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28458DED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89.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எப்படியிருக்கிறீர்கள்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ஐயா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>-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அந்நியர்களாயிருக்கிறோம்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நினைக்கிறேன்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இதுதான்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முதலாவது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சந்திப்பதா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தெரியாது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கண்டதேயில்லை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சபையோரிடத்தில்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இருதயத்தோடும்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கொண்டிருங்கள்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0F62766C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90.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உட்கார்ந்து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சிறிய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ஒருவிதத்தில்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வயதானவர்கள்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தலையை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அசைத்துக்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 -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பின்னாலுள்ள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வரிசையில்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இரண்டாவது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நபர்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சைனஸ்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தொல்லையிலிருந்து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சுகப்படுத்தி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குணப்படுத்த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நல்லது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அப்போதே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சுகமாக்கி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ஏதோவொன்றை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தொட்டீர்கள்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கர்த்தராகிய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இயேசுவாகும்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4F65BEFC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91.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வாலிப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எதற்காக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முகத்தில்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கைக்குட்டையை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வைத்திருக்கிறாய்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ஊழியக்காரன்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விசுவாசிக்கிறாயா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மஞ்சள்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நிறமாகக்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காணப்படும்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சிறிய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உடையை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உடுத்தியுள்ள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ஜெபத்தைக்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கேட்கிறார்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ஜெபத்திற்குப்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பதிலளிக்கிறார்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விசுவாசிக்கிறாயா</w:t>
      </w:r>
      <w:r w:rsidRPr="00BB43AC">
        <w:rPr>
          <w:rFonts w:ascii="Nirmala UI" w:hAnsi="Nirmala UI" w:cs="Nirmala UI"/>
          <w:sz w:val="25"/>
          <w:szCs w:val="25"/>
        </w:rPr>
        <w:t>?</w:t>
      </w:r>
    </w:p>
    <w:p w14:paraId="0D5CBAC4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92.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கைக்குட்டையை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வைத்திருக்கிறாய்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இல்லையா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சீமாட்டியே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தகப்பனாருக்காக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கொண்டிருக்கிறாய்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புற்று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நோயிலிருந்து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சுகப்படுத்துவார்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விசுவாசிக்கிறாயா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3975B64A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93.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அடுத்து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உட்கார்ந்து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கண்களையும்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மற்றவைகளையும்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துடைத்துக்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கொண்டிருக்கிறாய்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கணவனாருக்காக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கொண்டிருக்கிறாய்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இரட்சிக்கப்படவில்லை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உரைக்கிறதாவது</w:t>
      </w:r>
      <w:r w:rsidRPr="00BB43AC">
        <w:rPr>
          <w:rFonts w:ascii="Nirmala UI" w:hAnsi="Nirmala UI" w:cs="Nirmala UI"/>
          <w:sz w:val="25"/>
          <w:szCs w:val="25"/>
        </w:rPr>
        <w:t xml:space="preserve">.’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கொண்டவளாய்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நம்பிக்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கொண்டிருக்கிறாய்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அருளுவார்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73DEFA7D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94.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பிரகாசமான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இருக்கின்றன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ஐயா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அவைகள்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முழுவதுமாக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சுகமாயிருக்கின்றன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அர்த்தமல்ல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கண்களுக்காக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ஜெபிக்கும்படி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விரும்புகிறீர்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மட்டுமல்ல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யாரோ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ஒருவருக்காகவும்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ஜெபிக்கும்படி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விரும்புகிறீர்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மனைவி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இருதயக்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கோளாறு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புற்று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நோயைக்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குறித்தும்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பயந்து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கொண்டிருக்கிறீர்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இல்லையா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கவலைப்பட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வேண்டாம்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4C3C83CC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95.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பட்டணத்திலிருந்து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வரவில்லை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அருமையான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நபராயிருக்கிறீர்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நாக்ஸ்வில்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="008167B1" w:rsidRPr="00BB43AC">
        <w:rPr>
          <w:rFonts w:ascii="Nirmala UI" w:eastAsia="MS Mincho" w:hAnsi="Nirmala UI" w:cs="Nirmala UI"/>
          <w:sz w:val="25"/>
          <w:szCs w:val="25"/>
        </w:rPr>
        <w:t>Knoxville</w:t>
      </w:r>
      <w:r w:rsidRPr="00BB43AC">
        <w:rPr>
          <w:rFonts w:ascii="Nirmala UI" w:hAnsi="Nirmala UI" w:cs="Nirmala UI"/>
          <w:sz w:val="25"/>
          <w:szCs w:val="25"/>
        </w:rPr>
        <w:t xml:space="preserve">)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அழைக்கப்படும்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பட்டணத்திலிருந்து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வருகிறீர்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ஊழியக்காரராகவும்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இருக்கிறீர்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கடைசி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பெயர்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கலின்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="003069E0" w:rsidRPr="00BB43AC">
        <w:rPr>
          <w:rFonts w:ascii="Nirmala UI" w:eastAsia="MS Mincho" w:hAnsi="Nirmala UI" w:cs="Nirmala UI"/>
          <w:sz w:val="25"/>
          <w:szCs w:val="25"/>
        </w:rPr>
        <w:t>Kline</w:t>
      </w:r>
      <w:r w:rsidRPr="00BB43AC">
        <w:rPr>
          <w:rFonts w:ascii="Nirmala UI" w:hAnsi="Nirmala UI" w:cs="Nirmala UI"/>
          <w:sz w:val="25"/>
          <w:szCs w:val="25"/>
        </w:rPr>
        <w:t xml:space="preserve">)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என்பதாகும்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முதல்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பெயர்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டேவிட்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சங்கை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டேவிட்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கலின்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இருதயத்தோடும்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விசுவாசிப்பீரென்றால்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போய்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கேட்டுக்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கொண்டதைப்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பெற்றுக்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கொள்ளும்</w:t>
      </w:r>
      <w:r w:rsidRPr="00BB43AC">
        <w:rPr>
          <w:rFonts w:ascii="Nirmala UI" w:hAnsi="Nirmala UI" w:cs="Nirmala UI"/>
          <w:sz w:val="25"/>
          <w:szCs w:val="25"/>
        </w:rPr>
        <w:t>...?...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உம்மால்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கூடுமானால்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எல்லாம்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கூடும்</w:t>
      </w:r>
      <w:r w:rsidRPr="00BB43AC">
        <w:rPr>
          <w:rFonts w:ascii="Nirmala UI" w:hAnsi="Nirmala UI" w:cs="Nirmala UI"/>
          <w:sz w:val="25"/>
          <w:szCs w:val="25"/>
        </w:rPr>
        <w:t xml:space="preserve">.’ </w:t>
      </w:r>
    </w:p>
    <w:p w14:paraId="489902A6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96.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பின்னால்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பக்கத்தில்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கீழே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உட்கார்ந்து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தடித்த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எவ்வளவு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கூடுமோ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அவ்வளவு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கடினமாக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உட்கார்ந்து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தொட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வேண்டுமென்று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சிறுநீரகக்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கோளாறிலிருந்து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சுகப்படுத்தி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நலமடையச்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செய்வார்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</w:p>
    <w:p w14:paraId="31077678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97.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வேறொரு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காரியத்தையும்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விரும்புகிறேன்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இருமுகிற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ஏதோவொரு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வகையான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இருமல்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உஙகளிடம்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ஆஸ்துமா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இருதயத்தோடும்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விசுவாசிப்பீர்களானால்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எழுந்து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சுகமடையுங்கள்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06589D1C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lastRenderedPageBreak/>
        <w:t xml:space="preserve">98.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ஒருபோதும்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கண்டதேயில்லை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கோளாறு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பித்தப்பை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கல்லினால்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அவதிப்படுகிறீர்கள்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யாரோ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அனுபவிக்கிறீர்கள்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மனிதன்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புற்று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நோயாகும்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பல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தடவைகள்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அறுவை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சிகிச்சை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செய்யப்பட்டிருக்கிறது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 -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முறை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அறுவை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சிகிச்சை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பயனில்லை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இருதயத்தோடும்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விசுவாசிப்பீர்களா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விசுவாசிப்பீர்களானால்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மேடையை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கேட்டுக்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கொண்டதைப்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பெற்றுக்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கொள்ளலாம்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மாத்திரம்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செய்யுங்கள்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108FE18A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99.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உட்கார்ந்து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சிறிய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பழுப்பு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நிறமாகக்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காணப்படும்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தொப்பியை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அணிந்து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அங்கேயிருக்கிற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சிறிய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வயிற்றுக்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கோளாறிலிருந்தும்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கீல்வாதத்திலிருந்தும்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சுகப்படுத்தி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நலமடையச்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செய்வார்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நல்லது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பெற்றுக்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7ACC1E9B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இதுதான்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சில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நிமிடங்களுக்கு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முன்பு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அவிசுவாச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குவியல்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அவையெல்லாம்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வந்தன</w:t>
      </w:r>
      <w:r w:rsidRPr="00BB43AC">
        <w:rPr>
          <w:rFonts w:ascii="Nirmala UI" w:hAnsi="Nirmala UI" w:cs="Nirmala UI"/>
          <w:sz w:val="25"/>
          <w:szCs w:val="25"/>
        </w:rPr>
        <w:t>...</w:t>
      </w:r>
    </w:p>
    <w:p w14:paraId="03BF1859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ஒருவருக்கொருவர்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அந்நியர்களாயிருக்கிறோம்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5515C182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100.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கோதுமை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களைகள்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இரண்டையும்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ஒன்றாக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வளர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3EAD7464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101.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ஜீவிக்கிறார்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நம்புகிறீர்களா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மரித்தோரிலிருந்து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உயிர்த்தெழுந்திருக்கிறார்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நம்புகிறீர்களா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</w:p>
    <w:p w14:paraId="1F56E3D7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102.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அந்நியளாயிருக்கிறாள்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தெரியாது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அப்படித்தானே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சகோதரியே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முற்றிலும்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அந்நியர்களாயிருக்கிறோம்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636F7BD5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இது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பெண்மணி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பிள்ளையாகும்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வரிசையின்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கடைசியில்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இருக்கிறவர்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பிள்ளைகளை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சுகப்படுத்தினார்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கேட்கும்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திறன்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மீண்டும்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சுகமாக்கி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செவிட்டு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எடுத்துப்போடுமென்றால்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துதியை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செலுத்துவீர்களா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திரும்ப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வீட்டிற்கு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அழைத்துச்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செல்லுங்கள்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46EE7438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103.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பக்கமாகப்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நடக்கிறது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கவனியுங்கள்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இருதயத்தோடும்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>?</w:t>
      </w:r>
    </w:p>
    <w:p w14:paraId="44ED5A04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104.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அந்நியனாயிருக்கிறேன்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நரம்பு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சம்பந்தமான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வியாதியினால்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அவதிப்பட்டுக்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சிறுநீர்ப்பை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அதற்குக்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காரணம்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கோபமூட்டுகிறது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இல்லையா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>?</w:t>
      </w:r>
    </w:p>
    <w:p w14:paraId="60A324D7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105.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அதிகமாகப்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பேசியிருக்கிறீர்கள்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கற்பனை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பண்ணிப்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ஏறக்குறைய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விழுந்து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நிலையில்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இருக்கிறேன்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சம்பவிக்கிறது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எப்படி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நபர்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நேரத்தில்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செய்ததைக்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காட்டிலும்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அதிகமாக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நிற்க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ஒருபோதும்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உபயோகிக்கவில்லை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ஸ்திரீ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உபயோகித்தாள்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தேவனிடமிருந்து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இழுத்துக்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கொண்டாள்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தனது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விசுவாசத்தினால்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இழுத்துக்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கொண்டாள்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தொட்டாள்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...’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சம்பவித்தது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அவருக்குத்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தெரியவில்லை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உபயோகித்துக்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6DC940B1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106.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ஜனங்கள்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சந்தேகப்பட்டு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நல்லது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புரியவில்லை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நிச்சயமாக</w:t>
      </w:r>
      <w:r w:rsidRPr="00BB43AC">
        <w:rPr>
          <w:rFonts w:ascii="Nirmala UI" w:hAnsi="Nirmala UI" w:cs="Nirmala UI"/>
          <w:sz w:val="25"/>
          <w:szCs w:val="25"/>
        </w:rPr>
        <w:t xml:space="preserve"> -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மற்றதாக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வேண்டும்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கூறுவதில்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வியப்பொன்றுமில்லை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காரணம்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என்னவென்றால்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மேடையில்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மாத்திரமே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காண்பதெல்லாம்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இவ்வளவு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சொந்த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ஊரில்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இடத்தில்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)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நடக்கும்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கூட்டங்களில்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எங்களோடு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இருந்ததில்லை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மனைவி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உட்கார்ந்து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பையன்கள்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எப்போதும்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என்னாடு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ஊழியக்காரர்கள்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உட்கார்ந்து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கொண்டிருக்கிறார்கள்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5CC3B86A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107.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முன்பு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வாரக்கணக்காக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மாதக்கணக்காக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வருடக்கணக்காக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காரியங்களைக்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குறித்து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எண்ணிப்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தவறிப்போனதை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எப்பொழுதாவது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கண்டிருக்கிறீர்களா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பையன்களே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பரிபூரணமாயிருக்கிறது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எத்தனை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பேருக்குத்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தெரியும்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இல்லை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வெளியிடங்களில்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ஜனங்கள்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பாருங்கள்</w:t>
      </w:r>
      <w:r w:rsidRPr="00BB43AC">
        <w:rPr>
          <w:rFonts w:ascii="Nirmala UI" w:hAnsi="Nirmala UI" w:cs="Nirmala UI"/>
          <w:sz w:val="25"/>
          <w:szCs w:val="25"/>
        </w:rPr>
        <w:t>?</w:t>
      </w:r>
    </w:p>
    <w:p w14:paraId="5B86ACEC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108.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வெறுமனே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நீங்களாகத்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உபயோகித்துக்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வரமல்ல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தூதனானவராக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பேசுவதற்கு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சத்தத்தை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உபயோகிக்க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வேண்டியுள்ளது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58A4C195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109.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இதை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கூறியிருக்கிறார்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சரிதானா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தெரியாது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உனக்குத்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என்னவென்றால்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ஒலிநாடாவில்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கேட்கும்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43A367E4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110.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கொஞ்சம்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பேசுவோம்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ஆமாம்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சிறுநீர்ப்பை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சார்ந்த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வியாதி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மட்டுமல்ல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>-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>-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மகனைக்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குறித்தும்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கொண்டிருக்கிறாய்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அவனுக்கு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மூளையில்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ஏற்பட்ட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காயமாகும்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மட்டுமல்ல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சகோதரனும்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உனக்குண்டு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புற்று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நோயாகும்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சுகமளிப்பவர்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நம்புகிறாயா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அப்படியானால்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போகலாம்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சமாதானம்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உன்னோடு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இருப்பதாக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ஆசீர்வதித்து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அருளுவாராக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6ED56BD8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இருதயத்தோடும்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விசுவாசிக்கிறாயா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மிகவும்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பயபக்தியாயிருங்கள்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சபையோரே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விசுவாசியுங்கள்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கொண்டிருங்கள்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0C972B64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111.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கொண்டிருக்கிறவரே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முதுகுப்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பிரச்சனை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செல்லும்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நன்றி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கர்த்தாவே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1E6860CA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112.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ஸ்திரீகளுக்குள்ள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கோளாறு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பெண்களுக்குள்ள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கோளாறு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களிகூர்ந்தவாறே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தேவனாகிய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கர்த்தாவே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நன்றி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தொடர்ந்து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செல்லுங்கள்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2555E779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113.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தெரியுமா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அல்லது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தெரியாதா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தெரியவில்லை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புற்று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நோயினால்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நிழலிடப்பட்டிருக்கிறீர்கள்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-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தெரிந்திருக்கிறது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சுகமாக்கி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போகலாம்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மீண்டும்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ஒருபோதும்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தொல்லை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ஏற்படாது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6B9DC85F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114.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வாருங்கள்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சீமாட்டியே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நீண்ட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காலமாகவே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பதட்டமாக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ஏறக்குறைய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நாற்பது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வயதான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பெண்ணாக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ஆரம்பித்தது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அப்போது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ஜீவியத்தில்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மாதவிடாய்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="00B169F2" w:rsidRPr="00BB43AC">
        <w:rPr>
          <w:rFonts w:ascii="Nirmala UI" w:eastAsia="MS Mincho" w:hAnsi="Nirmala UI" w:cs="Nirmala UI"/>
          <w:sz w:val="25"/>
          <w:szCs w:val="25"/>
        </w:rPr>
        <w:t>menopause</w:t>
      </w:r>
      <w:r w:rsidRPr="00BB43AC">
        <w:rPr>
          <w:rFonts w:ascii="Nirmala UI" w:hAnsi="Nirmala UI" w:cs="Nirmala UI"/>
          <w:sz w:val="25"/>
          <w:szCs w:val="25"/>
        </w:rPr>
        <w:t xml:space="preserve">)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அழைக்கப்படும்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மாற்றம்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ஏற்பட்டது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முதற்கொண்டு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வரையிலுமே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அதிக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பிரச்சனைகள்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பிரச்சனையால்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வயிற்றில்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பிடிப்பு</w:t>
      </w:r>
      <w:r w:rsidRPr="00BB43AC">
        <w:rPr>
          <w:rFonts w:ascii="Nirmala UI" w:hAnsi="Nirmala UI" w:cs="Nirmala UI"/>
          <w:sz w:val="25"/>
          <w:szCs w:val="25"/>
        </w:rPr>
        <w:t xml:space="preserve"> (</w:t>
      </w:r>
      <w:r w:rsidR="00EB2564" w:rsidRPr="00BB43AC">
        <w:rPr>
          <w:rFonts w:ascii="Nirmala UI" w:eastAsia="MS Mincho" w:hAnsi="Nirmala UI" w:cs="Nirmala UI"/>
          <w:sz w:val="25"/>
          <w:szCs w:val="25"/>
        </w:rPr>
        <w:t>spastic condition</w:t>
      </w:r>
      <w:r w:rsidRPr="00BB43AC">
        <w:rPr>
          <w:rFonts w:ascii="Nirmala UI" w:hAnsi="Nirmala UI" w:cs="Nirmala UI"/>
          <w:sz w:val="25"/>
          <w:szCs w:val="25"/>
        </w:rPr>
        <w:t xml:space="preserve">)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ஏற்பட்டிருக்கிறது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வயிற்றுக்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கோளாறை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உண்டாக்குகிறது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வயிற்றில்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வயிற்றுப்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புண்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ஏற்பட்டிருக்கிறது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1F1CE64A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115.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முப்பத்தைந்து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வயதிற்கு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முன்பு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சம்பவித்தது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ஏன்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கொண்டார்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தெரியாது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என்பதை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அறிவீர்கள்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தெரியுமா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சீமாட்டியே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சாப்பிடுங்கள்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விசுவாசியுங்கள்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சுகமாகி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விடுவீர்கள்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32BB6F70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lastRenderedPageBreak/>
        <w:t xml:space="preserve">116.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வயிற்றுக்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கோளாறைக்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குறித்துக்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உண்மையாகவே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வினோதமாக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உணர்வைக்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இல்லையா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நல்லது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நேரத்திலேயே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சுகமடைந்து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எனவே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வழியில்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புறப்பட்டுச்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செல்லுங்கள்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இருதயத்தோடும்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விசுவாசியுங்கள்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ஒவ்வொருவரும்</w:t>
      </w:r>
      <w:r w:rsidRPr="00BB43AC">
        <w:rPr>
          <w:rFonts w:ascii="Nirmala UI" w:hAnsi="Nirmala UI" w:cs="Nirmala UI"/>
          <w:sz w:val="25"/>
          <w:szCs w:val="25"/>
        </w:rPr>
        <w:t>...</w:t>
      </w:r>
    </w:p>
    <w:p w14:paraId="5BAEEB43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117.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ஆஸ்துமா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விசுவாசிக்கிறாயா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சுகமாக்குவார்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அப்படியானால்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நன்றி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கர்த்தராகிய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இயேசுவே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பாதையில்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புறப்பட்டுச்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செல்லுங்கள்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BB43AC">
        <w:rPr>
          <w:rFonts w:ascii="Nirmala UI" w:hAnsi="Nirmala UI" w:cs="Nirmala UI"/>
          <w:sz w:val="25"/>
          <w:szCs w:val="25"/>
        </w:rPr>
        <w:t>....?...</w:t>
      </w:r>
    </w:p>
    <w:p w14:paraId="60843F6E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118.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பார்த்து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வார்த்தையும்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கூறாமல்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வெறுமனே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சுகமடைந்தாய்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கூறினால்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என்னவாகும்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அதற்காக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வார்த்தையை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எடுத்துக்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கொள்வாயா</w:t>
      </w:r>
      <w:r w:rsidR="00027143"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ஆசீர்வதிப்பாராக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அப்படியே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பாதையில்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தொடர்ந்து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செல்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4C8253D9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119.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கல்வாரிக்குப்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போவீர்களானால்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இன்சுலினை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எடுக்க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வேண்டியதில்லை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சர்க்கரை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நோயையும்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சுகமாக்குகிறார்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களிகூர்ந்து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பாதையில்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செல்லுங்கள்</w:t>
      </w:r>
      <w:r w:rsidRPr="00BB43AC">
        <w:rPr>
          <w:rFonts w:ascii="Nirmala UI" w:hAnsi="Nirmala UI" w:cs="Nirmala UI"/>
          <w:sz w:val="25"/>
          <w:szCs w:val="25"/>
        </w:rPr>
        <w:t>.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தேவனாகிய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கர்த்தாவே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நன்றி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கூறுங்கள்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3ED79375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120.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ஆமாம்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காரியத்திற்காக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நீர்க்கட்டி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கட்டியும்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பெண்மை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சுரப்பிகளில்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சுகமாக்குவார்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பாதையில்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சென்று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களிகூருங்கள்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சந்தோஷமாயிருங்கள்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6F40D15C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121.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முழு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இருதயங்களோடும்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வேதவாக்கியம்</w:t>
      </w:r>
      <w:r w:rsidRPr="00BB43AC">
        <w:rPr>
          <w:rFonts w:ascii="Nirmala UI" w:hAnsi="Nirmala UI" w:cs="Nirmala UI"/>
          <w:sz w:val="25"/>
          <w:szCs w:val="25"/>
        </w:rPr>
        <w:t>,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விசுவாசிக்கிறவர்களை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அடையாளங்கள்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பின்தொடரும்</w:t>
      </w:r>
      <w:r w:rsidRPr="00BB43AC">
        <w:rPr>
          <w:rFonts w:ascii="Nirmala UI" w:hAnsi="Nirmala UI" w:cs="Nirmala UI"/>
          <w:sz w:val="25"/>
          <w:szCs w:val="25"/>
        </w:rPr>
        <w:t xml:space="preserve">’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எத்தனை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பேர்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விசுவாசிகளாயிருக்கிறீர்கள்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காரியம்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செய்வீர்களா</w:t>
      </w:r>
      <w:r w:rsidRPr="00BB43AC">
        <w:rPr>
          <w:rFonts w:ascii="Nirmala UI" w:hAnsi="Nirmala UI" w:cs="Nirmala UI"/>
          <w:sz w:val="25"/>
          <w:szCs w:val="25"/>
        </w:rPr>
        <w:t xml:space="preserve">?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அருகிலிருக்கிற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யாரோ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வையுங்கள்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உங்களைச்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சுற்றியிருக்கிற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யாரோ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வையுங்கள்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இந்த</w:t>
      </w:r>
      <w:r w:rsidRPr="00BB43AC">
        <w:rPr>
          <w:rFonts w:ascii="Nirmala UI" w:hAnsi="Nirmala UI" w:cs="Nirmala UI"/>
          <w:sz w:val="25"/>
          <w:szCs w:val="25"/>
        </w:rPr>
        <w:t xml:space="preserve">...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எல்லாருமே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மற்றவர்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வையுங்கள்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24AC98CE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122.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மெதோடிஸ்டாக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மெதோடிஸ்டு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சபையில்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விதமாக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ஜெபியுங்கள்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பெந்தெகோஸ்தேகாரர்களாக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பெந்தெகோஸ்தே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சபையில்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விதமாக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ஜெபியுங்கள்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பாப்டிஸ்டாக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பாப்டிஸ்டு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சபையில்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விதமாக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ஜெபியுங்கள்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சபையை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சேர்ந்தவராக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இருந்தாலும்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நபரின்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கரங்களை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நபருக்காக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ஜெபியுங்கள்</w:t>
      </w:r>
      <w:r w:rsidRPr="00BB43AC">
        <w:rPr>
          <w:rFonts w:ascii="Nirmala UI" w:hAnsi="Nirmala UI" w:cs="Nirmala UI"/>
          <w:sz w:val="25"/>
          <w:szCs w:val="25"/>
        </w:rPr>
        <w:t>. ‘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விசுவாசிக்கிறவர்களை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அடையாளங்கள்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பின்தொடரும்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வியாதியஸ்தர்மேல்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கைகளை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வைப்பார்கள்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சொஸ்தமாவார்கள்</w:t>
      </w:r>
      <w:r w:rsidRPr="00BB43AC">
        <w:rPr>
          <w:rFonts w:ascii="Nirmala UI" w:hAnsi="Nirmala UI" w:cs="Nirmala UI"/>
          <w:sz w:val="25"/>
          <w:szCs w:val="25"/>
        </w:rPr>
        <w:t>.’</w:t>
      </w:r>
    </w:p>
    <w:p w14:paraId="0C6EDD59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தலைகளைத்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தாழ்த்துவோம்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142E4FE3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123.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நித்திய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ஸ்தோத்தரிக்கப்பட்ட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தப்பிதங்களை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ஒருவருக்கொருவர்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அறிக்கையிட்டு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ஒருவருக்காக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ஒருவர்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ஜெபம்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பண்ணிக்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வியாதியஸ்தரை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சுகமாக்குவதற்காகவும்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பாவிகளை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இரட்சிப்பதற்காகவும்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நிறைந்துள்ள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உம்முடைய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குமாரனாகிய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உயிர்த்தெழுதலில்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விசுவாசத்தை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அறிக்கை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பண்ணிக்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கொண்டிருக்கிறோம்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</w:p>
    <w:p w14:paraId="4FBB85EA" w14:textId="77777777" w:rsidR="0020737C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124.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நித்திய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தேவனே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அவிசுவாசிகள்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தங்கள்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தப்பிதங்களைக்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காண்பார்களாக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பரிசுத்த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ஆவியானவர்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வல்லமையைக்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குற்றத்தை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அறிவுறுத்தி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அவர்களிடம்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இரக்கத்தை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அனுப்பி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இரட்சிப்பின்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அறிவுக்குள்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வருவாராக</w:t>
      </w:r>
      <w:r w:rsidRPr="00BB43AC">
        <w:rPr>
          <w:rFonts w:ascii="Nirmala UI" w:hAnsi="Nirmala UI" w:cs="Nirmala UI"/>
          <w:sz w:val="25"/>
          <w:szCs w:val="25"/>
        </w:rPr>
        <w:t>.</w:t>
      </w:r>
    </w:p>
    <w:p w14:paraId="680D42AA" w14:textId="77777777" w:rsidR="008434BA" w:rsidRPr="00BB43AC" w:rsidRDefault="0020737C" w:rsidP="00BB43AC">
      <w:pPr>
        <w:jc w:val="both"/>
        <w:rPr>
          <w:rFonts w:ascii="Nirmala UI" w:hAnsi="Nirmala UI" w:cs="Nirmala UI"/>
          <w:sz w:val="25"/>
          <w:szCs w:val="25"/>
        </w:rPr>
      </w:pPr>
      <w:r w:rsidRPr="00BB43AC">
        <w:rPr>
          <w:rFonts w:ascii="Nirmala UI" w:hAnsi="Nirmala UI" w:cs="Nirmala UI"/>
          <w:sz w:val="25"/>
          <w:szCs w:val="25"/>
        </w:rPr>
        <w:t xml:space="preserve">125.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ஓ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சாத்தானே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வியாதியஸ்தரைக்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கட்டிவைத்திருக்கிற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ஜனங்களை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அம்பலப்படுத்தப்பட்டதால்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தோற்கடிக்கப்பட்டு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விட்டாய்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மரித்தோரிலிருந்து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உயிர்த்தெழுந்து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சட்டப்படியான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உரிமையும்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இல்லாத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பலர்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அறியக்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கூறுவதற்காக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என்றென்றும்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ஜீவிக்கிறார்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கொண்டிருந்த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எல்லாவற்றையும்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கல்வாரியில்</w:t>
      </w:r>
      <w:r w:rsidRPr="00BB43AC">
        <w:rPr>
          <w:rFonts w:ascii="Nirmala UI" w:hAnsi="Nirmala UI" w:cs="Nirmala UI"/>
          <w:sz w:val="25"/>
          <w:szCs w:val="25"/>
        </w:rPr>
        <w:t>, (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எங்களுக்குப்</w:t>
      </w:r>
      <w:r w:rsidRPr="00BB43AC">
        <w:rPr>
          <w:rFonts w:ascii="Nirmala UI" w:hAnsi="Nirmala UI" w:cs="Nirmala UI"/>
          <w:sz w:val="25"/>
          <w:szCs w:val="25"/>
        </w:rPr>
        <w:t xml:space="preserve">)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பதிலாக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பட்ட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மகத்தான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lastRenderedPageBreak/>
        <w:t>பாடுகளினாலும்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மரணத்தினாலும்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வெற்றி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சிறந்த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உயிர்த்தெழுதலினாலும்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உன்னை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பறித்து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விட்டார்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இன்றிரவு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பிரத்தியட்சமாகியிருப்பது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ஜீவிக்கிறவர்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என்றும்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எங்களை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அபிஷேகித்தார்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என்னும்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உறுதியை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உங்களுக்கு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கொண்டு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வந்திருக்கிறது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சாத்தானே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அவருடைய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பிரசன்னம்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இப்பொழுது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இங்கேயிருக்கிறது</w:t>
      </w:r>
      <w:r w:rsidRPr="00BB43AC">
        <w:rPr>
          <w:rFonts w:ascii="Nirmala UI" w:hAnsi="Nirmala UI" w:cs="Nirmala UI"/>
          <w:sz w:val="25"/>
          <w:szCs w:val="25"/>
        </w:rPr>
        <w:t xml:space="preserve">,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நீ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இதற்கு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மேலும்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அவர்களைப்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பிடித்து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வைத்துக்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கொள்ள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முடியாது</w:t>
      </w:r>
      <w:r w:rsidRPr="00BB43AC">
        <w:rPr>
          <w:rFonts w:ascii="Nirmala UI" w:hAnsi="Nirmala UI" w:cs="Nirmala UI"/>
          <w:sz w:val="25"/>
          <w:szCs w:val="25"/>
        </w:rPr>
        <w:t xml:space="preserve">.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இயேசு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கிறிஸ்துவின்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நாமத்தில்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அவர்களை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விட்டு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வெளியே</w:t>
      </w:r>
      <w:r w:rsidRPr="00BB43AC">
        <w:rPr>
          <w:rFonts w:ascii="Nirmala UI" w:hAnsi="Nirmala UI" w:cs="Nirmala UI"/>
          <w:sz w:val="25"/>
          <w:szCs w:val="25"/>
        </w:rPr>
        <w:t xml:space="preserve"> </w:t>
      </w:r>
      <w:r w:rsidRPr="00BB43AC">
        <w:rPr>
          <w:rFonts w:ascii="Nirmala UI" w:hAnsi="Nirmala UI" w:cs="Nirmala UI"/>
          <w:sz w:val="25"/>
          <w:szCs w:val="25"/>
          <w:cs/>
          <w:lang w:bidi="ta-IN"/>
        </w:rPr>
        <w:t>வா</w:t>
      </w:r>
      <w:r w:rsidRPr="00BB43AC">
        <w:rPr>
          <w:rFonts w:ascii="Nirmala UI" w:hAnsi="Nirmala UI" w:cs="Nirmala UI"/>
          <w:sz w:val="25"/>
          <w:szCs w:val="25"/>
        </w:rPr>
        <w:t>!</w:t>
      </w:r>
    </w:p>
    <w:sectPr w:rsidR="008434BA" w:rsidRPr="00BB43AC" w:rsidSect="00BB43AC">
      <w:headerReference w:type="even" r:id="rId6"/>
      <w:headerReference w:type="default" r:id="rId7"/>
      <w:pgSz w:w="11907" w:h="16838" w:code="9"/>
      <w:pgMar w:top="1440" w:right="1440" w:bottom="1440" w:left="1440" w:header="720" w:footer="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5E6B1" w14:textId="77777777" w:rsidR="00427436" w:rsidRDefault="00427436" w:rsidP="00BB43AC">
      <w:pPr>
        <w:spacing w:after="0" w:line="240" w:lineRule="auto"/>
      </w:pPr>
      <w:r>
        <w:separator/>
      </w:r>
    </w:p>
  </w:endnote>
  <w:endnote w:type="continuationSeparator" w:id="0">
    <w:p w14:paraId="5A085283" w14:textId="77777777" w:rsidR="00427436" w:rsidRDefault="00427436" w:rsidP="00BB4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94427" w14:textId="77777777" w:rsidR="00427436" w:rsidRDefault="00427436" w:rsidP="00BB43AC">
      <w:pPr>
        <w:spacing w:after="0" w:line="240" w:lineRule="auto"/>
      </w:pPr>
      <w:r>
        <w:separator/>
      </w:r>
    </w:p>
  </w:footnote>
  <w:footnote w:type="continuationSeparator" w:id="0">
    <w:p w14:paraId="68536B82" w14:textId="77777777" w:rsidR="00427436" w:rsidRDefault="00427436" w:rsidP="00BB4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19022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37DD26" w14:textId="7188E1A5" w:rsidR="00BB43AC" w:rsidRDefault="00BB43A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9B27A6" w14:textId="77777777" w:rsidR="00BB43AC" w:rsidRDefault="00BB43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49601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CC0BA5" w14:textId="0E262E58" w:rsidR="00BB43AC" w:rsidRDefault="00BB43A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649516" w14:textId="77777777" w:rsidR="00BB43AC" w:rsidRDefault="00BB43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C3D"/>
    <w:rsid w:val="00006FF2"/>
    <w:rsid w:val="00027143"/>
    <w:rsid w:val="00034863"/>
    <w:rsid w:val="00055C73"/>
    <w:rsid w:val="000B3531"/>
    <w:rsid w:val="000B4657"/>
    <w:rsid w:val="0012429B"/>
    <w:rsid w:val="001255C9"/>
    <w:rsid w:val="001344D0"/>
    <w:rsid w:val="00172B7B"/>
    <w:rsid w:val="001A3357"/>
    <w:rsid w:val="001B09EA"/>
    <w:rsid w:val="001D6E59"/>
    <w:rsid w:val="001F6088"/>
    <w:rsid w:val="0020737C"/>
    <w:rsid w:val="0023050D"/>
    <w:rsid w:val="00231D44"/>
    <w:rsid w:val="00243C64"/>
    <w:rsid w:val="002923C3"/>
    <w:rsid w:val="002A1629"/>
    <w:rsid w:val="002E488B"/>
    <w:rsid w:val="003069E0"/>
    <w:rsid w:val="00366EF0"/>
    <w:rsid w:val="003E5911"/>
    <w:rsid w:val="00427436"/>
    <w:rsid w:val="00434CA5"/>
    <w:rsid w:val="00445EB2"/>
    <w:rsid w:val="00446D86"/>
    <w:rsid w:val="004B5DCD"/>
    <w:rsid w:val="00515260"/>
    <w:rsid w:val="005237E3"/>
    <w:rsid w:val="00555C7F"/>
    <w:rsid w:val="005C3601"/>
    <w:rsid w:val="005E171C"/>
    <w:rsid w:val="006142E6"/>
    <w:rsid w:val="00637AA4"/>
    <w:rsid w:val="00654B14"/>
    <w:rsid w:val="00687189"/>
    <w:rsid w:val="00692609"/>
    <w:rsid w:val="006E5A62"/>
    <w:rsid w:val="00762915"/>
    <w:rsid w:val="00796DD3"/>
    <w:rsid w:val="007B4624"/>
    <w:rsid w:val="007C1391"/>
    <w:rsid w:val="007C32DD"/>
    <w:rsid w:val="007F35B4"/>
    <w:rsid w:val="0080477E"/>
    <w:rsid w:val="008167B1"/>
    <w:rsid w:val="008434BA"/>
    <w:rsid w:val="0088593E"/>
    <w:rsid w:val="008901F0"/>
    <w:rsid w:val="008B02DF"/>
    <w:rsid w:val="008C0D4A"/>
    <w:rsid w:val="00925C62"/>
    <w:rsid w:val="00976C65"/>
    <w:rsid w:val="009973D4"/>
    <w:rsid w:val="00A06D7A"/>
    <w:rsid w:val="00A27191"/>
    <w:rsid w:val="00A6087C"/>
    <w:rsid w:val="00A64C5C"/>
    <w:rsid w:val="00AD1DFE"/>
    <w:rsid w:val="00B169F2"/>
    <w:rsid w:val="00B20297"/>
    <w:rsid w:val="00B670EF"/>
    <w:rsid w:val="00BB43AC"/>
    <w:rsid w:val="00BE324D"/>
    <w:rsid w:val="00BE3660"/>
    <w:rsid w:val="00D12AAB"/>
    <w:rsid w:val="00D16625"/>
    <w:rsid w:val="00D479E1"/>
    <w:rsid w:val="00DF5C3D"/>
    <w:rsid w:val="00E057A1"/>
    <w:rsid w:val="00E2124B"/>
    <w:rsid w:val="00E9704C"/>
    <w:rsid w:val="00E97A49"/>
    <w:rsid w:val="00EB2564"/>
    <w:rsid w:val="00F40681"/>
    <w:rsid w:val="00F4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456634D"/>
  <w15:docId w15:val="{A05DC197-4783-42CD-AEB6-DA8A0905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C73"/>
  </w:style>
  <w:style w:type="paragraph" w:styleId="Heading1">
    <w:name w:val="heading 1"/>
    <w:basedOn w:val="Normal"/>
    <w:next w:val="Normal"/>
    <w:link w:val="Heading1Char"/>
    <w:uiPriority w:val="9"/>
    <w:qFormat/>
    <w:rsid w:val="008B02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02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2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02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B4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3AC"/>
  </w:style>
  <w:style w:type="paragraph" w:styleId="Footer">
    <w:name w:val="footer"/>
    <w:basedOn w:val="Normal"/>
    <w:link w:val="FooterChar"/>
    <w:uiPriority w:val="99"/>
    <w:unhideWhenUsed/>
    <w:rsid w:val="00BB4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32</Pages>
  <Words>5665</Words>
  <Characters>45720</Characters>
  <Application>Microsoft Office Word</Application>
  <DocSecurity>0</DocSecurity>
  <Lines>972</Lines>
  <Paragraphs>131</Paragraphs>
  <ScaleCrop>false</ScaleCrop>
  <Company>CtrlSoft</Company>
  <LinksUpToDate>false</LinksUpToDate>
  <CharactersWithSpaces>51254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PAUL</cp:lastModifiedBy>
  <cp:revision>86</cp:revision>
  <cp:lastPrinted>2019-10-07T10:40:00Z</cp:lastPrinted>
  <dcterms:created xsi:type="dcterms:W3CDTF">2019-03-22T15:23:00Z</dcterms:created>
  <dcterms:modified xsi:type="dcterms:W3CDTF">2023-04-26T06:33:00Z</dcterms:modified>
</cp:coreProperties>
</file>